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54" w:rsidRDefault="00F31F54" w:rsidP="00076F57">
      <w:pPr>
        <w:jc w:val="center"/>
        <w:rPr>
          <w:rFonts w:ascii="Arial Narrow" w:hAnsi="Arial Narrow"/>
          <w:b/>
        </w:rPr>
      </w:pPr>
    </w:p>
    <w:p w:rsidR="00076F57" w:rsidRPr="00076F57" w:rsidRDefault="00076F57" w:rsidP="00076F57">
      <w:pPr>
        <w:jc w:val="center"/>
        <w:rPr>
          <w:rFonts w:ascii="Arial Narrow" w:hAnsi="Arial Narrow"/>
          <w:b/>
        </w:rPr>
      </w:pPr>
      <w:r w:rsidRPr="00076F57">
        <w:rPr>
          <w:rFonts w:ascii="Arial Narrow" w:hAnsi="Arial Narrow"/>
          <w:b/>
        </w:rPr>
        <w:t xml:space="preserve">Mensagem da Diretora geral da UNESCO </w:t>
      </w:r>
      <w:r w:rsidR="00670A1D">
        <w:rPr>
          <w:rFonts w:ascii="Arial Narrow" w:hAnsi="Arial Narrow"/>
          <w:b/>
        </w:rPr>
        <w:t xml:space="preserve">Irina </w:t>
      </w:r>
      <w:proofErr w:type="spellStart"/>
      <w:r w:rsidR="00670A1D">
        <w:rPr>
          <w:rFonts w:ascii="Arial Narrow" w:hAnsi="Arial Narrow"/>
          <w:b/>
        </w:rPr>
        <w:t>Bokova</w:t>
      </w:r>
      <w:proofErr w:type="spellEnd"/>
    </w:p>
    <w:p w:rsidR="00F31F54" w:rsidRDefault="00076F57" w:rsidP="00F31F54">
      <w:pPr>
        <w:jc w:val="center"/>
        <w:rPr>
          <w:rFonts w:ascii="Arial Narrow" w:hAnsi="Arial Narrow"/>
          <w:b/>
        </w:rPr>
      </w:pPr>
      <w:r w:rsidRPr="00076F57">
        <w:rPr>
          <w:rFonts w:ascii="Arial Narrow" w:hAnsi="Arial Narrow"/>
          <w:b/>
        </w:rPr>
        <w:t>Por ocasião do Dia Internacional das Pessoas com Deficiência</w:t>
      </w:r>
      <w:r w:rsidR="00F31F54">
        <w:rPr>
          <w:rFonts w:ascii="Arial Narrow" w:hAnsi="Arial Narrow"/>
          <w:b/>
        </w:rPr>
        <w:t xml:space="preserve"> </w:t>
      </w:r>
    </w:p>
    <w:p w:rsidR="00076F57" w:rsidRDefault="00076F57" w:rsidP="00F31F54">
      <w:pPr>
        <w:jc w:val="center"/>
        <w:rPr>
          <w:rFonts w:ascii="Arial Narrow" w:hAnsi="Arial Narrow"/>
          <w:b/>
        </w:rPr>
      </w:pPr>
      <w:r w:rsidRPr="00076F57">
        <w:rPr>
          <w:rFonts w:ascii="Arial Narrow" w:hAnsi="Arial Narrow"/>
          <w:b/>
        </w:rPr>
        <w:t xml:space="preserve">3 </w:t>
      </w:r>
      <w:proofErr w:type="gramStart"/>
      <w:r w:rsidRPr="00076F57">
        <w:rPr>
          <w:rFonts w:ascii="Arial Narrow" w:hAnsi="Arial Narrow"/>
          <w:b/>
        </w:rPr>
        <w:t>de</w:t>
      </w:r>
      <w:proofErr w:type="gramEnd"/>
      <w:r w:rsidRPr="00076F57">
        <w:rPr>
          <w:rFonts w:ascii="Arial Narrow" w:hAnsi="Arial Narrow"/>
          <w:b/>
        </w:rPr>
        <w:t xml:space="preserve"> dezembro</w:t>
      </w:r>
      <w:r>
        <w:rPr>
          <w:rFonts w:ascii="Arial Narrow" w:hAnsi="Arial Narrow"/>
          <w:b/>
        </w:rPr>
        <w:t xml:space="preserve"> de 2015</w:t>
      </w:r>
    </w:p>
    <w:p w:rsidR="00FC6EE7" w:rsidRDefault="00FC6EE7" w:rsidP="00076F57">
      <w:pPr>
        <w:jc w:val="center"/>
        <w:rPr>
          <w:rFonts w:ascii="Arial Narrow" w:hAnsi="Arial Narrow"/>
          <w:b/>
          <w:i/>
        </w:rPr>
      </w:pPr>
      <w:r w:rsidRPr="00FC6EE7">
        <w:rPr>
          <w:rFonts w:ascii="Arial Narrow" w:hAnsi="Arial Narrow"/>
          <w:b/>
          <w:i/>
        </w:rPr>
        <w:t>A inclusão é importante: acesso e ema</w:t>
      </w:r>
      <w:r>
        <w:rPr>
          <w:rFonts w:ascii="Arial Narrow" w:hAnsi="Arial Narrow"/>
          <w:b/>
          <w:i/>
        </w:rPr>
        <w:t xml:space="preserve">ncipação </w:t>
      </w:r>
      <w:proofErr w:type="gramStart"/>
      <w:r>
        <w:rPr>
          <w:rFonts w:ascii="Arial Narrow" w:hAnsi="Arial Narrow"/>
          <w:b/>
          <w:i/>
        </w:rPr>
        <w:t>para</w:t>
      </w:r>
      <w:proofErr w:type="gramEnd"/>
      <w:r>
        <w:rPr>
          <w:rFonts w:ascii="Arial Narrow" w:hAnsi="Arial Narrow"/>
          <w:b/>
          <w:i/>
        </w:rPr>
        <w:t xml:space="preserve"> todas as pessoas</w:t>
      </w:r>
    </w:p>
    <w:p w:rsidR="00F31F54" w:rsidRPr="00FC6EE7" w:rsidRDefault="00F31F54" w:rsidP="00076F57">
      <w:pPr>
        <w:jc w:val="center"/>
        <w:rPr>
          <w:rFonts w:ascii="Arial Narrow" w:hAnsi="Arial Narrow"/>
          <w:b/>
          <w:i/>
        </w:rPr>
      </w:pPr>
    </w:p>
    <w:p w:rsidR="00076F57" w:rsidRPr="00076F57" w:rsidRDefault="00076F57" w:rsidP="00E57DBA">
      <w:pPr>
        <w:jc w:val="both"/>
        <w:rPr>
          <w:rFonts w:ascii="Arial Narrow" w:hAnsi="Arial Narrow"/>
        </w:rPr>
      </w:pPr>
      <w:r w:rsidRPr="00076F57">
        <w:rPr>
          <w:rFonts w:ascii="Arial Narrow" w:hAnsi="Arial Narrow"/>
        </w:rPr>
        <w:t xml:space="preserve">Em 2015, cada homem e cada mulher no mundo, </w:t>
      </w:r>
      <w:r w:rsidR="00FD78AF" w:rsidRPr="00076F57">
        <w:rPr>
          <w:rFonts w:ascii="Arial Narrow" w:hAnsi="Arial Narrow"/>
        </w:rPr>
        <w:t>incl</w:t>
      </w:r>
      <w:r w:rsidR="00B94E8B">
        <w:rPr>
          <w:rFonts w:ascii="Arial Narrow" w:hAnsi="Arial Narrow"/>
        </w:rPr>
        <w:t>usivamente</w:t>
      </w:r>
      <w:r w:rsidRPr="00076F5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em </w:t>
      </w:r>
      <w:r w:rsidR="00B94E8B">
        <w:rPr>
          <w:rFonts w:ascii="Arial Narrow" w:hAnsi="Arial Narrow"/>
        </w:rPr>
        <w:t>mais de 1 biliã</w:t>
      </w:r>
      <w:r w:rsidR="00B94E8B" w:rsidRPr="00076F57">
        <w:rPr>
          <w:rFonts w:ascii="Arial Narrow" w:hAnsi="Arial Narrow"/>
        </w:rPr>
        <w:t>o</w:t>
      </w:r>
      <w:r w:rsidRPr="00076F57">
        <w:rPr>
          <w:rFonts w:ascii="Arial Narrow" w:hAnsi="Arial Narrow"/>
        </w:rPr>
        <w:t xml:space="preserve"> de pessoas </w:t>
      </w:r>
      <w:r w:rsidR="00233DCF">
        <w:rPr>
          <w:rFonts w:ascii="Arial Narrow" w:hAnsi="Arial Narrow"/>
        </w:rPr>
        <w:t>são afetado</w:t>
      </w:r>
      <w:r>
        <w:rPr>
          <w:rFonts w:ascii="Arial Narrow" w:hAnsi="Arial Narrow"/>
        </w:rPr>
        <w:t>s</w:t>
      </w:r>
      <w:r w:rsidRPr="00076F5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por </w:t>
      </w:r>
      <w:r w:rsidRPr="00076F57">
        <w:rPr>
          <w:rFonts w:ascii="Arial Narrow" w:hAnsi="Arial Narrow"/>
        </w:rPr>
        <w:t xml:space="preserve">algum tipo de deficiência, </w:t>
      </w:r>
      <w:r>
        <w:rPr>
          <w:rFonts w:ascii="Arial Narrow" w:hAnsi="Arial Narrow"/>
        </w:rPr>
        <w:t>celebram o Dia Internacional das Pessoas com D</w:t>
      </w:r>
      <w:r w:rsidRPr="00076F57">
        <w:rPr>
          <w:rFonts w:ascii="Arial Narrow" w:hAnsi="Arial Narrow"/>
        </w:rPr>
        <w:t>eficiência.</w:t>
      </w:r>
    </w:p>
    <w:p w:rsidR="00076F57" w:rsidRPr="00076F57" w:rsidRDefault="00FD78AF" w:rsidP="00076F5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Este Dia I</w:t>
      </w:r>
      <w:r w:rsidR="00076F57" w:rsidRPr="00076F57">
        <w:rPr>
          <w:rFonts w:ascii="Arial Narrow" w:hAnsi="Arial Narrow"/>
        </w:rPr>
        <w:t xml:space="preserve">nternacional </w:t>
      </w:r>
      <w:r w:rsidR="00076F57">
        <w:rPr>
          <w:rFonts w:ascii="Arial Narrow" w:hAnsi="Arial Narrow"/>
        </w:rPr>
        <w:t>supõe recordar a</w:t>
      </w:r>
      <w:r w:rsidR="00076F57" w:rsidRPr="00076F57">
        <w:rPr>
          <w:rFonts w:ascii="Arial Narrow" w:hAnsi="Arial Narrow"/>
        </w:rPr>
        <w:t xml:space="preserve"> urgente necessidade de redobrar os esforços para promover os direitos humanos e a dignidade de todos e de cada uma das pessoas com deficiência.</w:t>
      </w:r>
    </w:p>
    <w:p w:rsidR="00076F57" w:rsidRPr="00076F57" w:rsidRDefault="00076F57" w:rsidP="00076F57">
      <w:pPr>
        <w:jc w:val="both"/>
        <w:rPr>
          <w:rFonts w:ascii="Arial Narrow" w:hAnsi="Arial Narrow"/>
        </w:rPr>
      </w:pPr>
      <w:r w:rsidRPr="00076F57">
        <w:rPr>
          <w:rFonts w:ascii="Arial Narrow" w:hAnsi="Arial Narrow"/>
        </w:rPr>
        <w:t>Uma sociedade inclusiva é aquela que defende os direitos e a dignidade de todo</w:t>
      </w:r>
      <w:r>
        <w:rPr>
          <w:rFonts w:ascii="Arial Narrow" w:hAnsi="Arial Narrow"/>
        </w:rPr>
        <w:t xml:space="preserve">s os cidadãos e permite a toda a pessoa </w:t>
      </w:r>
      <w:r w:rsidRPr="00076F57">
        <w:rPr>
          <w:rFonts w:ascii="Arial Narrow" w:hAnsi="Arial Narrow"/>
        </w:rPr>
        <w:t>participar plenamente em todos os aspetos</w:t>
      </w:r>
      <w:r>
        <w:rPr>
          <w:rFonts w:ascii="Arial Narrow" w:hAnsi="Arial Narrow"/>
        </w:rPr>
        <w:t xml:space="preserve"> da vida social, política, econó</w:t>
      </w:r>
      <w:r w:rsidRPr="00076F57">
        <w:rPr>
          <w:rFonts w:ascii="Arial Narrow" w:hAnsi="Arial Narrow"/>
        </w:rPr>
        <w:t>mica e cultural.</w:t>
      </w:r>
    </w:p>
    <w:p w:rsidR="00076F57" w:rsidRPr="00076F57" w:rsidRDefault="00076F57" w:rsidP="00FD78AF">
      <w:pPr>
        <w:jc w:val="both"/>
        <w:rPr>
          <w:rFonts w:ascii="Arial Narrow" w:hAnsi="Arial Narrow"/>
        </w:rPr>
      </w:pPr>
      <w:r w:rsidRPr="00076F57">
        <w:rPr>
          <w:rFonts w:ascii="Arial Narrow" w:hAnsi="Arial Narrow"/>
        </w:rPr>
        <w:t>Embora te</w:t>
      </w:r>
      <w:r>
        <w:rPr>
          <w:rFonts w:ascii="Arial Narrow" w:hAnsi="Arial Narrow"/>
        </w:rPr>
        <w:t>nhamos observado</w:t>
      </w:r>
      <w:r w:rsidRPr="00076F57">
        <w:rPr>
          <w:rFonts w:ascii="Arial Narrow" w:hAnsi="Arial Narrow"/>
        </w:rPr>
        <w:t xml:space="preserve"> o progresso ao redor do mundo, as pessoas com deficiência permanecem hoje em dia</w:t>
      </w:r>
      <w:r>
        <w:rPr>
          <w:rFonts w:ascii="Arial Narrow" w:hAnsi="Arial Narrow"/>
        </w:rPr>
        <w:t>,</w:t>
      </w:r>
      <w:r w:rsidRPr="00076F5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como </w:t>
      </w:r>
      <w:r w:rsidRPr="00076F57">
        <w:rPr>
          <w:rFonts w:ascii="Arial Narrow" w:hAnsi="Arial Narrow"/>
        </w:rPr>
        <w:t>um dos grupos mais marginalizados.</w:t>
      </w:r>
    </w:p>
    <w:p w:rsidR="003564D5" w:rsidRDefault="00076F57" w:rsidP="00E57DBA">
      <w:pPr>
        <w:jc w:val="both"/>
        <w:rPr>
          <w:rFonts w:ascii="Arial Narrow" w:hAnsi="Arial Narrow"/>
        </w:rPr>
      </w:pPr>
      <w:r w:rsidRPr="00076F57">
        <w:rPr>
          <w:rFonts w:ascii="Arial Narrow" w:hAnsi="Arial Narrow"/>
        </w:rPr>
        <w:t>Um terço das criança</w:t>
      </w:r>
      <w:r>
        <w:rPr>
          <w:rFonts w:ascii="Arial Narrow" w:hAnsi="Arial Narrow"/>
        </w:rPr>
        <w:t xml:space="preserve">s que não frequentam a escola </w:t>
      </w:r>
      <w:r w:rsidR="003564D5">
        <w:rPr>
          <w:rFonts w:ascii="Arial Narrow" w:hAnsi="Arial Narrow"/>
        </w:rPr>
        <w:t>apresentam</w:t>
      </w:r>
      <w:r w:rsidRPr="00076F57">
        <w:rPr>
          <w:rFonts w:ascii="Arial Narrow" w:hAnsi="Arial Narrow"/>
        </w:rPr>
        <w:t xml:space="preserve"> algum tipo de deficiência, e </w:t>
      </w:r>
      <w:r w:rsidR="003564D5">
        <w:rPr>
          <w:rFonts w:ascii="Arial Narrow" w:hAnsi="Arial Narrow"/>
        </w:rPr>
        <w:t>nos países em desenvolvimento existem pelo</w:t>
      </w:r>
      <w:r w:rsidRPr="00076F57">
        <w:rPr>
          <w:rFonts w:ascii="Arial Narrow" w:hAnsi="Arial Narrow"/>
        </w:rPr>
        <w:t xml:space="preserve"> menos </w:t>
      </w:r>
      <w:r w:rsidR="003564D5">
        <w:rPr>
          <w:rFonts w:ascii="Arial Narrow" w:hAnsi="Arial Narrow"/>
        </w:rPr>
        <w:t>dois</w:t>
      </w:r>
      <w:r w:rsidRPr="00076F57">
        <w:rPr>
          <w:rFonts w:ascii="Arial Narrow" w:hAnsi="Arial Narrow"/>
        </w:rPr>
        <w:t xml:space="preserve"> por cento</w:t>
      </w:r>
      <w:r w:rsidR="00FD78AF">
        <w:rPr>
          <w:rFonts w:ascii="Arial Narrow" w:hAnsi="Arial Narrow"/>
        </w:rPr>
        <w:t xml:space="preserve"> das crianças com deficiência a</w:t>
      </w:r>
      <w:r w:rsidRPr="00076F57">
        <w:rPr>
          <w:rFonts w:ascii="Arial Narrow" w:hAnsi="Arial Narrow"/>
        </w:rPr>
        <w:t xml:space="preserve"> </w:t>
      </w:r>
      <w:r w:rsidR="003564D5" w:rsidRPr="00076F57">
        <w:rPr>
          <w:rFonts w:ascii="Arial Narrow" w:hAnsi="Arial Narrow"/>
        </w:rPr>
        <w:t>frequentar</w:t>
      </w:r>
      <w:r w:rsidRPr="00076F57">
        <w:rPr>
          <w:rFonts w:ascii="Arial Narrow" w:hAnsi="Arial Narrow"/>
        </w:rPr>
        <w:t xml:space="preserve"> a escola.</w:t>
      </w:r>
      <w:r w:rsidR="00FD78AF">
        <w:rPr>
          <w:rFonts w:ascii="Arial Narrow" w:hAnsi="Arial Narrow"/>
        </w:rPr>
        <w:t xml:space="preserve"> </w:t>
      </w:r>
      <w:r w:rsidRPr="00076F57">
        <w:rPr>
          <w:rFonts w:ascii="Arial Narrow" w:hAnsi="Arial Narrow"/>
        </w:rPr>
        <w:t>Em situações de conflito, pessoas com deficiê</w:t>
      </w:r>
      <w:r w:rsidR="003564D5">
        <w:rPr>
          <w:rFonts w:ascii="Arial Narrow" w:hAnsi="Arial Narrow"/>
        </w:rPr>
        <w:t>ncia tendem a ser aquelas que sofrem mais</w:t>
      </w:r>
      <w:r w:rsidR="00FD78AF">
        <w:rPr>
          <w:rFonts w:ascii="Arial Narrow" w:hAnsi="Arial Narrow"/>
        </w:rPr>
        <w:t>, e</w:t>
      </w:r>
      <w:r w:rsidR="003564D5">
        <w:rPr>
          <w:rFonts w:ascii="Arial Narrow" w:hAnsi="Arial Narrow"/>
        </w:rPr>
        <w:t xml:space="preserve"> em primeiro lugar. A s</w:t>
      </w:r>
      <w:r w:rsidRPr="00076F57">
        <w:rPr>
          <w:rFonts w:ascii="Arial Narrow" w:hAnsi="Arial Narrow"/>
        </w:rPr>
        <w:t>ua voz não é ouvida nas sociedades que compõem o nosso mundo. Estima-se que apenas entre 5 a 15 por cento das pessoas</w:t>
      </w:r>
      <w:r>
        <w:rPr>
          <w:rFonts w:ascii="Arial Narrow" w:hAnsi="Arial Narrow"/>
        </w:rPr>
        <w:t xml:space="preserve"> </w:t>
      </w:r>
      <w:r w:rsidR="003564D5">
        <w:rPr>
          <w:rFonts w:ascii="Arial Narrow" w:hAnsi="Arial Narrow"/>
        </w:rPr>
        <w:t>que</w:t>
      </w:r>
      <w:r w:rsidRPr="00076F57">
        <w:rPr>
          <w:rFonts w:ascii="Arial Narrow" w:hAnsi="Arial Narrow"/>
        </w:rPr>
        <w:t xml:space="preserve"> </w:t>
      </w:r>
      <w:r w:rsidR="003564D5">
        <w:rPr>
          <w:rFonts w:ascii="Arial Narrow" w:hAnsi="Arial Narrow"/>
        </w:rPr>
        <w:t xml:space="preserve">necessitam </w:t>
      </w:r>
      <w:r w:rsidRPr="00076F57">
        <w:rPr>
          <w:rFonts w:ascii="Arial Narrow" w:hAnsi="Arial Narrow"/>
        </w:rPr>
        <w:t xml:space="preserve">de dispositivos ou tecnologias </w:t>
      </w:r>
      <w:r w:rsidR="003564D5">
        <w:rPr>
          <w:rFonts w:ascii="Arial Narrow" w:hAnsi="Arial Narrow"/>
        </w:rPr>
        <w:t>de apoio têm acesso aos mesmos.</w:t>
      </w:r>
    </w:p>
    <w:p w:rsidR="00076F57" w:rsidRPr="00F31F54" w:rsidRDefault="003564D5" w:rsidP="005631E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 d</w:t>
      </w:r>
      <w:r w:rsidR="00076F57" w:rsidRPr="00076F57">
        <w:rPr>
          <w:rFonts w:ascii="Arial Narrow" w:hAnsi="Arial Narrow"/>
        </w:rPr>
        <w:t>eficiência é um problema que atravessa todos os capítulos da nova</w:t>
      </w:r>
      <w:r>
        <w:rPr>
          <w:rFonts w:ascii="Arial Narrow" w:hAnsi="Arial Narrow"/>
        </w:rPr>
        <w:t xml:space="preserve"> </w:t>
      </w:r>
      <w:r w:rsidRPr="003564D5">
        <w:rPr>
          <w:rFonts w:ascii="Arial Narrow" w:hAnsi="Arial Narrow"/>
          <w:i/>
        </w:rPr>
        <w:t xml:space="preserve">Agenda 2030 para o </w:t>
      </w:r>
      <w:r>
        <w:rPr>
          <w:rFonts w:ascii="Arial Narrow" w:hAnsi="Arial Narrow"/>
          <w:i/>
        </w:rPr>
        <w:t>Desenvolvimento S</w:t>
      </w:r>
      <w:r w:rsidR="00076F57" w:rsidRPr="003564D5">
        <w:rPr>
          <w:rFonts w:ascii="Arial Narrow" w:hAnsi="Arial Narrow"/>
          <w:i/>
        </w:rPr>
        <w:t>ustentável</w:t>
      </w:r>
      <w:r w:rsidR="00076F57" w:rsidRPr="00076F57">
        <w:rPr>
          <w:rFonts w:ascii="Arial Narrow" w:hAnsi="Arial Narrow"/>
        </w:rPr>
        <w:t xml:space="preserve"> e </w:t>
      </w:r>
      <w:r w:rsidR="00B14075">
        <w:rPr>
          <w:rFonts w:ascii="Arial Narrow" w:hAnsi="Arial Narrow"/>
        </w:rPr>
        <w:t>vincula entre si</w:t>
      </w:r>
      <w:r>
        <w:rPr>
          <w:rFonts w:ascii="Arial Narrow" w:hAnsi="Arial Narrow"/>
        </w:rPr>
        <w:t xml:space="preserve"> todos os O</w:t>
      </w:r>
      <w:r w:rsidRPr="00076F57">
        <w:rPr>
          <w:rFonts w:ascii="Arial Narrow" w:hAnsi="Arial Narrow"/>
        </w:rPr>
        <w:t>bjetivos</w:t>
      </w:r>
      <w:r w:rsidR="00076F57" w:rsidRPr="00076F57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 xml:space="preserve"> Desenvolvimento S</w:t>
      </w:r>
      <w:r w:rsidR="00076F57" w:rsidRPr="00076F57">
        <w:rPr>
          <w:rFonts w:ascii="Arial Narrow" w:hAnsi="Arial Narrow"/>
        </w:rPr>
        <w:t xml:space="preserve">ustentável. </w:t>
      </w:r>
      <w:r>
        <w:rPr>
          <w:rFonts w:ascii="Arial Narrow" w:hAnsi="Arial Narrow"/>
        </w:rPr>
        <w:t xml:space="preserve">A </w:t>
      </w:r>
      <w:r w:rsidR="00076F57" w:rsidRPr="00076F57">
        <w:rPr>
          <w:rFonts w:ascii="Arial Narrow" w:hAnsi="Arial Narrow"/>
        </w:rPr>
        <w:t>UNESCO, por seu turno, continuar</w:t>
      </w:r>
      <w:r>
        <w:rPr>
          <w:rFonts w:ascii="Arial Narrow" w:hAnsi="Arial Narrow"/>
        </w:rPr>
        <w:t>á a trabalhar em todas a</w:t>
      </w:r>
      <w:r w:rsidR="00076F57" w:rsidRPr="00076F57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</w:t>
      </w:r>
      <w:r w:rsidR="00076F57" w:rsidRPr="00076F57">
        <w:rPr>
          <w:rFonts w:ascii="Arial Narrow" w:hAnsi="Arial Narrow"/>
        </w:rPr>
        <w:t xml:space="preserve">frentes para </w:t>
      </w:r>
      <w:r w:rsidR="00FD78AF">
        <w:rPr>
          <w:rFonts w:ascii="Arial Narrow" w:hAnsi="Arial Narrow"/>
        </w:rPr>
        <w:t>dotar</w:t>
      </w:r>
      <w:r w:rsidR="00076F57" w:rsidRPr="00076F5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de </w:t>
      </w:r>
      <w:r w:rsidR="00076F57" w:rsidRPr="00076F57">
        <w:rPr>
          <w:rFonts w:ascii="Arial Narrow" w:hAnsi="Arial Narrow"/>
        </w:rPr>
        <w:t>autonomia cada uma das pessoas com</w:t>
      </w:r>
      <w:r>
        <w:rPr>
          <w:rFonts w:ascii="Arial Narrow" w:hAnsi="Arial Narrow"/>
        </w:rPr>
        <w:t xml:space="preserve"> </w:t>
      </w:r>
      <w:r w:rsidR="00076F57" w:rsidRPr="00076F57">
        <w:rPr>
          <w:rFonts w:ascii="Arial Narrow" w:hAnsi="Arial Narrow"/>
        </w:rPr>
        <w:t xml:space="preserve">deficiência, esforço </w:t>
      </w:r>
      <w:r>
        <w:rPr>
          <w:rFonts w:ascii="Arial Narrow" w:hAnsi="Arial Narrow"/>
        </w:rPr>
        <w:t xml:space="preserve">este </w:t>
      </w:r>
      <w:r w:rsidR="00076F57" w:rsidRPr="00076F57">
        <w:rPr>
          <w:rFonts w:ascii="Arial Narrow" w:hAnsi="Arial Narrow"/>
        </w:rPr>
        <w:t>que começa pela promoção de políticas, estratégias e</w:t>
      </w:r>
      <w:r>
        <w:rPr>
          <w:rFonts w:ascii="Arial Narrow" w:hAnsi="Arial Narrow"/>
        </w:rPr>
        <w:t xml:space="preserve"> </w:t>
      </w:r>
      <w:r w:rsidR="00076F57" w:rsidRPr="00076F57">
        <w:rPr>
          <w:rFonts w:ascii="Arial Narrow" w:hAnsi="Arial Narrow"/>
        </w:rPr>
        <w:t xml:space="preserve">programas de educação inclusiva e </w:t>
      </w:r>
      <w:r>
        <w:rPr>
          <w:rFonts w:ascii="Arial Narrow" w:hAnsi="Arial Narrow"/>
        </w:rPr>
        <w:t>que passa também por fornecer orientações para a</w:t>
      </w:r>
      <w:r w:rsidR="00076F57" w:rsidRPr="00076F57">
        <w:rPr>
          <w:rFonts w:ascii="Arial Narrow" w:hAnsi="Arial Narrow"/>
        </w:rPr>
        <w:t xml:space="preserve"> formulação de políticas nacionais que promovem a inclusão e a</w:t>
      </w:r>
      <w:r>
        <w:rPr>
          <w:rFonts w:ascii="Arial Narrow" w:hAnsi="Arial Narrow"/>
        </w:rPr>
        <w:t xml:space="preserve"> </w:t>
      </w:r>
      <w:r w:rsidR="00076F57" w:rsidRPr="00076F57">
        <w:rPr>
          <w:rFonts w:ascii="Arial Narrow" w:hAnsi="Arial Narrow"/>
        </w:rPr>
        <w:t>equidade e de rever as orientações s</w:t>
      </w:r>
      <w:r>
        <w:rPr>
          <w:rFonts w:ascii="Arial Narrow" w:hAnsi="Arial Narrow"/>
        </w:rPr>
        <w:t xml:space="preserve">obre as políticas de inclusão no </w:t>
      </w:r>
      <w:r w:rsidR="00076F57" w:rsidRPr="00076F57">
        <w:rPr>
          <w:rFonts w:ascii="Arial Narrow" w:hAnsi="Arial Narrow"/>
        </w:rPr>
        <w:t xml:space="preserve">ensino. </w:t>
      </w:r>
      <w:r>
        <w:rPr>
          <w:rFonts w:ascii="Arial Narrow" w:hAnsi="Arial Narrow"/>
        </w:rPr>
        <w:t xml:space="preserve">A </w:t>
      </w:r>
      <w:r w:rsidR="00E57DBA">
        <w:rPr>
          <w:rFonts w:ascii="Arial Narrow" w:hAnsi="Arial Narrow"/>
        </w:rPr>
        <w:t>UNESCO também trabalha</w:t>
      </w:r>
      <w:r w:rsidR="00076F57" w:rsidRPr="00076F57">
        <w:rPr>
          <w:rFonts w:ascii="Arial Narrow" w:hAnsi="Arial Narrow"/>
        </w:rPr>
        <w:t xml:space="preserve"> para tirar p</w:t>
      </w:r>
      <w:r w:rsidR="00E57DBA">
        <w:rPr>
          <w:rFonts w:ascii="Arial Narrow" w:hAnsi="Arial Narrow"/>
        </w:rPr>
        <w:t xml:space="preserve">roveito das possibilidades que as </w:t>
      </w:r>
      <w:r w:rsidR="00076F57" w:rsidRPr="00076F57">
        <w:rPr>
          <w:rFonts w:ascii="Arial Narrow" w:hAnsi="Arial Narrow"/>
        </w:rPr>
        <w:t xml:space="preserve">novas tecnologias </w:t>
      </w:r>
      <w:r w:rsidR="00E57DBA">
        <w:rPr>
          <w:rFonts w:ascii="Arial Narrow" w:hAnsi="Arial Narrow"/>
        </w:rPr>
        <w:t>oferecem</w:t>
      </w:r>
      <w:r w:rsidR="00076F57" w:rsidRPr="00076F57">
        <w:rPr>
          <w:rFonts w:ascii="Arial Narrow" w:hAnsi="Arial Narrow"/>
        </w:rPr>
        <w:t xml:space="preserve"> às pessoas com deficiência. </w:t>
      </w:r>
      <w:r w:rsidR="00FD78AF">
        <w:rPr>
          <w:rFonts w:ascii="Arial Narrow" w:hAnsi="Arial Narrow"/>
          <w:i/>
        </w:rPr>
        <w:t>A D</w:t>
      </w:r>
      <w:r w:rsidR="00076F57" w:rsidRPr="00E57DBA">
        <w:rPr>
          <w:rFonts w:ascii="Arial Narrow" w:hAnsi="Arial Narrow"/>
          <w:i/>
        </w:rPr>
        <w:t>eclaração de</w:t>
      </w:r>
      <w:r w:rsidR="00E57DBA" w:rsidRPr="00E57DBA">
        <w:rPr>
          <w:rFonts w:ascii="Arial Narrow" w:hAnsi="Arial Narrow"/>
          <w:i/>
        </w:rPr>
        <w:t xml:space="preserve"> </w:t>
      </w:r>
      <w:r w:rsidR="00076F57" w:rsidRPr="00E57DBA">
        <w:rPr>
          <w:rFonts w:ascii="Arial Narrow" w:hAnsi="Arial Narrow"/>
          <w:i/>
        </w:rPr>
        <w:t xml:space="preserve">Nova Deli </w:t>
      </w:r>
      <w:r w:rsidR="00E57DBA">
        <w:rPr>
          <w:rFonts w:ascii="Arial Narrow" w:hAnsi="Arial Narrow"/>
          <w:i/>
        </w:rPr>
        <w:t>sobre</w:t>
      </w:r>
      <w:r w:rsidR="00FD78AF">
        <w:rPr>
          <w:rFonts w:ascii="Arial Narrow" w:hAnsi="Arial Narrow"/>
          <w:i/>
        </w:rPr>
        <w:t xml:space="preserve"> as t</w:t>
      </w:r>
      <w:r w:rsidR="00076F57" w:rsidRPr="00E57DBA">
        <w:rPr>
          <w:rFonts w:ascii="Arial Narrow" w:hAnsi="Arial Narrow"/>
          <w:i/>
        </w:rPr>
        <w:t>ecnologia</w:t>
      </w:r>
      <w:r w:rsidR="00FD78AF">
        <w:rPr>
          <w:rFonts w:ascii="Arial Narrow" w:hAnsi="Arial Narrow"/>
          <w:i/>
        </w:rPr>
        <w:t>s da informação e da c</w:t>
      </w:r>
      <w:r w:rsidR="00E57DBA">
        <w:rPr>
          <w:rFonts w:ascii="Arial Narrow" w:hAnsi="Arial Narrow"/>
          <w:i/>
        </w:rPr>
        <w:t>omunicação ao</w:t>
      </w:r>
      <w:r w:rsidR="00FD78AF">
        <w:rPr>
          <w:rFonts w:ascii="Arial Narrow" w:hAnsi="Arial Narrow"/>
          <w:i/>
        </w:rPr>
        <w:t xml:space="preserve"> s</w:t>
      </w:r>
      <w:r w:rsidR="00076F57" w:rsidRPr="00E57DBA">
        <w:rPr>
          <w:rFonts w:ascii="Arial Narrow" w:hAnsi="Arial Narrow"/>
          <w:i/>
        </w:rPr>
        <w:t>erviço</w:t>
      </w:r>
      <w:r w:rsidR="00E57DBA">
        <w:rPr>
          <w:rFonts w:ascii="Arial Narrow" w:hAnsi="Arial Narrow"/>
        </w:rPr>
        <w:t xml:space="preserve"> </w:t>
      </w:r>
      <w:r w:rsidR="00076F57" w:rsidRPr="00E57DBA">
        <w:rPr>
          <w:rFonts w:ascii="Arial Narrow" w:hAnsi="Arial Narrow"/>
          <w:i/>
        </w:rPr>
        <w:t>das pessoas com deficiência</w:t>
      </w:r>
      <w:r w:rsidR="00076F57" w:rsidRPr="00076F57">
        <w:rPr>
          <w:rFonts w:ascii="Arial Narrow" w:hAnsi="Arial Narrow"/>
        </w:rPr>
        <w:t xml:space="preserve">, </w:t>
      </w:r>
      <w:r w:rsidR="00E57DBA">
        <w:rPr>
          <w:rFonts w:ascii="Arial Narrow" w:hAnsi="Arial Narrow"/>
        </w:rPr>
        <w:t xml:space="preserve">formulada pela UNESCO, em 2014, </w:t>
      </w:r>
      <w:r w:rsidR="00076F57" w:rsidRPr="00076F57">
        <w:rPr>
          <w:rFonts w:ascii="Arial Narrow" w:hAnsi="Arial Narrow"/>
        </w:rPr>
        <w:t>abriu</w:t>
      </w:r>
      <w:r w:rsidR="00E57DBA">
        <w:rPr>
          <w:rFonts w:ascii="Arial Narrow" w:hAnsi="Arial Narrow"/>
        </w:rPr>
        <w:t xml:space="preserve"> </w:t>
      </w:r>
      <w:r w:rsidR="00076F57" w:rsidRPr="00076F57">
        <w:rPr>
          <w:rFonts w:ascii="Arial Narrow" w:hAnsi="Arial Narrow"/>
        </w:rPr>
        <w:t xml:space="preserve">novos caminhos neste sentido. O trabalho da UNESCO no campo </w:t>
      </w:r>
      <w:r w:rsidR="00E57DBA">
        <w:rPr>
          <w:rFonts w:ascii="Arial Narrow" w:hAnsi="Arial Narrow"/>
        </w:rPr>
        <w:t>das</w:t>
      </w:r>
      <w:r w:rsidR="00076F57" w:rsidRPr="00076F57">
        <w:rPr>
          <w:rFonts w:ascii="Arial Narrow" w:hAnsi="Arial Narrow"/>
        </w:rPr>
        <w:t xml:space="preserve"> </w:t>
      </w:r>
      <w:r w:rsidR="00E57DBA">
        <w:rPr>
          <w:rFonts w:ascii="Arial Narrow" w:hAnsi="Arial Narrow"/>
        </w:rPr>
        <w:t>aprendizagens abertas e à</w:t>
      </w:r>
      <w:r w:rsidR="00076F57" w:rsidRPr="00076F57">
        <w:rPr>
          <w:rFonts w:ascii="Arial Narrow" w:hAnsi="Arial Narrow"/>
        </w:rPr>
        <w:t xml:space="preserve"> distância</w:t>
      </w:r>
      <w:proofErr w:type="gramStart"/>
      <w:r w:rsidR="00E57DBA">
        <w:rPr>
          <w:rFonts w:ascii="Arial Narrow" w:hAnsi="Arial Narrow"/>
        </w:rPr>
        <w:t>,</w:t>
      </w:r>
      <w:proofErr w:type="gramEnd"/>
      <w:r w:rsidR="00E57DBA">
        <w:rPr>
          <w:rFonts w:ascii="Arial Narrow" w:hAnsi="Arial Narrow"/>
        </w:rPr>
        <w:t xml:space="preserve"> oferece</w:t>
      </w:r>
      <w:r w:rsidR="00076F57" w:rsidRPr="00076F57">
        <w:rPr>
          <w:rFonts w:ascii="Arial Narrow" w:hAnsi="Arial Narrow"/>
        </w:rPr>
        <w:t xml:space="preserve"> ainda mais </w:t>
      </w:r>
      <w:r w:rsidR="00E57DBA">
        <w:rPr>
          <w:rFonts w:ascii="Arial Narrow" w:hAnsi="Arial Narrow"/>
        </w:rPr>
        <w:t>oportunidades inovadora</w:t>
      </w:r>
      <w:r w:rsidR="00076F57" w:rsidRPr="00076F57">
        <w:rPr>
          <w:rFonts w:ascii="Arial Narrow" w:hAnsi="Arial Narrow"/>
        </w:rPr>
        <w:t>s</w:t>
      </w:r>
      <w:r w:rsidR="00E57DBA">
        <w:rPr>
          <w:rFonts w:ascii="Arial Narrow" w:hAnsi="Arial Narrow"/>
        </w:rPr>
        <w:t xml:space="preserve"> </w:t>
      </w:r>
      <w:r w:rsidR="00076F57" w:rsidRPr="00076F57">
        <w:rPr>
          <w:rFonts w:ascii="Arial Narrow" w:hAnsi="Arial Narrow"/>
        </w:rPr>
        <w:t>para melhorar os níveis de inclusão, participação e acesso à informação e a</w:t>
      </w:r>
      <w:r w:rsidR="00E57DBA">
        <w:rPr>
          <w:rFonts w:ascii="Arial Narrow" w:hAnsi="Arial Narrow"/>
        </w:rPr>
        <w:t xml:space="preserve">o </w:t>
      </w:r>
      <w:r w:rsidR="00076F57" w:rsidRPr="00076F57">
        <w:rPr>
          <w:rFonts w:ascii="Arial Narrow" w:hAnsi="Arial Narrow"/>
        </w:rPr>
        <w:t xml:space="preserve">conhecimento. </w:t>
      </w:r>
      <w:r w:rsidR="00E57DBA">
        <w:rPr>
          <w:rFonts w:ascii="Arial Narrow" w:hAnsi="Arial Narrow"/>
        </w:rPr>
        <w:t xml:space="preserve">No que se supõe ser um passo à frente para </w:t>
      </w:r>
      <w:r w:rsidR="00076F57" w:rsidRPr="00076F57">
        <w:rPr>
          <w:rFonts w:ascii="Arial Narrow" w:hAnsi="Arial Narrow"/>
        </w:rPr>
        <w:t>novos progressos neste</w:t>
      </w:r>
      <w:r w:rsidR="00E57DBA">
        <w:rPr>
          <w:rFonts w:ascii="Arial Narrow" w:hAnsi="Arial Narrow"/>
        </w:rPr>
        <w:t xml:space="preserve"> domínio, o </w:t>
      </w:r>
      <w:r w:rsidR="00076F57" w:rsidRPr="00076F57">
        <w:rPr>
          <w:rFonts w:ascii="Arial Narrow" w:hAnsi="Arial Narrow"/>
        </w:rPr>
        <w:t>Professor Stephen Hawking</w:t>
      </w:r>
      <w:r w:rsidR="00E57DBA">
        <w:rPr>
          <w:rFonts w:ascii="Arial Narrow" w:hAnsi="Arial Narrow"/>
        </w:rPr>
        <w:t xml:space="preserve">s será nomeado </w:t>
      </w:r>
      <w:r w:rsidR="00FD78AF">
        <w:rPr>
          <w:rFonts w:ascii="Arial Narrow" w:hAnsi="Arial Narrow"/>
          <w:i/>
        </w:rPr>
        <w:t>Embaixador</w:t>
      </w:r>
      <w:r w:rsidR="00E57DBA">
        <w:rPr>
          <w:rFonts w:ascii="Arial Narrow" w:hAnsi="Arial Narrow"/>
          <w:i/>
        </w:rPr>
        <w:t xml:space="preserve"> de Boa Vontade da UNESCO. </w:t>
      </w:r>
      <w:r w:rsidR="00E57DBA">
        <w:rPr>
          <w:rFonts w:ascii="Arial Narrow" w:hAnsi="Arial Narrow"/>
        </w:rPr>
        <w:t xml:space="preserve">Com ele, aspiramos </w:t>
      </w:r>
      <w:r w:rsidR="00076F57" w:rsidRPr="00076F57">
        <w:rPr>
          <w:rFonts w:ascii="Arial Narrow" w:hAnsi="Arial Narrow"/>
        </w:rPr>
        <w:t xml:space="preserve">a dar incentivo </w:t>
      </w:r>
      <w:r w:rsidR="00E57DBA">
        <w:rPr>
          <w:rFonts w:ascii="Arial Narrow" w:hAnsi="Arial Narrow"/>
        </w:rPr>
        <w:t>às</w:t>
      </w:r>
      <w:r w:rsidR="00076F57" w:rsidRPr="00076F57">
        <w:rPr>
          <w:rFonts w:ascii="Arial Narrow" w:hAnsi="Arial Narrow"/>
        </w:rPr>
        <w:t xml:space="preserve"> mulheres e homens de</w:t>
      </w:r>
      <w:r w:rsidR="00E57DBA">
        <w:rPr>
          <w:rFonts w:ascii="Arial Narrow" w:hAnsi="Arial Narrow"/>
          <w:i/>
        </w:rPr>
        <w:t xml:space="preserve"> </w:t>
      </w:r>
      <w:r w:rsidR="00E57DBA">
        <w:rPr>
          <w:rFonts w:ascii="Arial Narrow" w:hAnsi="Arial Narrow"/>
        </w:rPr>
        <w:t xml:space="preserve">todo o </w:t>
      </w:r>
      <w:r w:rsidR="00076F57" w:rsidRPr="00076F57">
        <w:rPr>
          <w:rFonts w:ascii="Arial Narrow" w:hAnsi="Arial Narrow"/>
        </w:rPr>
        <w:t xml:space="preserve">mundo na batalha </w:t>
      </w:r>
      <w:r w:rsidR="00E57DBA">
        <w:rPr>
          <w:rFonts w:ascii="Arial Narrow" w:hAnsi="Arial Narrow"/>
        </w:rPr>
        <w:t>que travam pela</w:t>
      </w:r>
      <w:r w:rsidR="00076F57" w:rsidRPr="00076F57">
        <w:rPr>
          <w:rFonts w:ascii="Arial Narrow" w:hAnsi="Arial Narrow"/>
        </w:rPr>
        <w:t xml:space="preserve"> igualdade e respeito, p</w:t>
      </w:r>
      <w:r w:rsidR="00E57DBA">
        <w:rPr>
          <w:rFonts w:ascii="Arial Narrow" w:hAnsi="Arial Narrow"/>
        </w:rPr>
        <w:t>elos seus</w:t>
      </w:r>
      <w:r w:rsidR="00E57DBA">
        <w:rPr>
          <w:rFonts w:ascii="Arial Narrow" w:hAnsi="Arial Narrow"/>
          <w:i/>
        </w:rPr>
        <w:t xml:space="preserve"> </w:t>
      </w:r>
      <w:r w:rsidR="00076F57" w:rsidRPr="00076F57">
        <w:rPr>
          <w:rFonts w:ascii="Arial Narrow" w:hAnsi="Arial Narrow"/>
        </w:rPr>
        <w:t>direitos e dignidade.</w:t>
      </w:r>
    </w:p>
    <w:p w:rsidR="00076F57" w:rsidRPr="00076F57" w:rsidRDefault="00FD78AF" w:rsidP="00670A1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Este é o espírito que anima o Dia Internacional das Pessoas com D</w:t>
      </w:r>
      <w:r w:rsidR="00076F57" w:rsidRPr="00076F57">
        <w:rPr>
          <w:rFonts w:ascii="Arial Narrow" w:hAnsi="Arial Narrow"/>
        </w:rPr>
        <w:t>eficiência:</w:t>
      </w:r>
      <w:r w:rsidR="00E57DBA">
        <w:rPr>
          <w:rFonts w:ascii="Arial Narrow" w:hAnsi="Arial Narrow"/>
        </w:rPr>
        <w:t xml:space="preserve"> </w:t>
      </w:r>
      <w:r w:rsidR="00076F57" w:rsidRPr="00076F57">
        <w:rPr>
          <w:rFonts w:ascii="Arial Narrow" w:hAnsi="Arial Narrow"/>
        </w:rPr>
        <w:t xml:space="preserve">celebrar o extraordinário potencial </w:t>
      </w:r>
      <w:r w:rsidR="00670A1D">
        <w:rPr>
          <w:rFonts w:ascii="Arial Narrow" w:hAnsi="Arial Narrow"/>
        </w:rPr>
        <w:t>destas</w:t>
      </w:r>
      <w:r w:rsidR="00076F57" w:rsidRPr="00076F57">
        <w:rPr>
          <w:rFonts w:ascii="Arial Narrow" w:hAnsi="Arial Narrow"/>
        </w:rPr>
        <w:t xml:space="preserve"> pessoas, </w:t>
      </w:r>
      <w:r w:rsidR="00670A1D">
        <w:rPr>
          <w:rFonts w:ascii="Arial Narrow" w:hAnsi="Arial Narrow"/>
        </w:rPr>
        <w:t xml:space="preserve">reconhecer as suas </w:t>
      </w:r>
      <w:r w:rsidR="00076F57" w:rsidRPr="00076F57">
        <w:rPr>
          <w:rFonts w:ascii="Arial Narrow" w:hAnsi="Arial Narrow"/>
        </w:rPr>
        <w:t xml:space="preserve">lutas e vitórias e promover </w:t>
      </w:r>
      <w:r w:rsidR="00670A1D">
        <w:rPr>
          <w:rFonts w:ascii="Arial Narrow" w:hAnsi="Arial Narrow"/>
        </w:rPr>
        <w:t xml:space="preserve">a </w:t>
      </w:r>
      <w:r w:rsidR="00076F57" w:rsidRPr="00076F57">
        <w:rPr>
          <w:rFonts w:ascii="Arial Narrow" w:hAnsi="Arial Narrow"/>
        </w:rPr>
        <w:t xml:space="preserve">sua </w:t>
      </w:r>
      <w:r w:rsidR="00670A1D">
        <w:rPr>
          <w:rFonts w:ascii="Arial Narrow" w:hAnsi="Arial Narrow"/>
        </w:rPr>
        <w:t xml:space="preserve">plena </w:t>
      </w:r>
      <w:r w:rsidR="00076F57" w:rsidRPr="00076F57">
        <w:rPr>
          <w:rFonts w:ascii="Arial Narrow" w:hAnsi="Arial Narrow"/>
        </w:rPr>
        <w:t>emancip</w:t>
      </w:r>
      <w:r w:rsidR="00670A1D">
        <w:rPr>
          <w:rFonts w:ascii="Arial Narrow" w:hAnsi="Arial Narrow"/>
        </w:rPr>
        <w:t xml:space="preserve">ação como membros em pé de </w:t>
      </w:r>
      <w:r w:rsidR="00076F57" w:rsidRPr="00076F57">
        <w:rPr>
          <w:rFonts w:ascii="Arial Narrow" w:hAnsi="Arial Narrow"/>
        </w:rPr>
        <w:t xml:space="preserve">igualdade </w:t>
      </w:r>
      <w:r w:rsidR="00670A1D">
        <w:rPr>
          <w:rFonts w:ascii="Arial Narrow" w:hAnsi="Arial Narrow"/>
        </w:rPr>
        <w:t>na</w:t>
      </w:r>
      <w:r w:rsidR="00076F57" w:rsidRPr="00076F57">
        <w:rPr>
          <w:rFonts w:ascii="Arial Narrow" w:hAnsi="Arial Narrow"/>
        </w:rPr>
        <w:t xml:space="preserve"> nossa sociedade global.</w:t>
      </w:r>
    </w:p>
    <w:p w:rsidR="00670A1D" w:rsidRPr="00076F57" w:rsidRDefault="00076F57" w:rsidP="00076F57">
      <w:pPr>
        <w:rPr>
          <w:rFonts w:ascii="Arial Narrow" w:hAnsi="Arial Narrow"/>
        </w:rPr>
      </w:pPr>
      <w:r w:rsidRPr="00076F57">
        <w:rPr>
          <w:rFonts w:ascii="Arial Narrow" w:hAnsi="Arial Narrow"/>
        </w:rPr>
        <w:t>E tudo isso nunca foi tão importante co</w:t>
      </w:r>
      <w:r w:rsidR="00670A1D">
        <w:rPr>
          <w:rFonts w:ascii="Arial Narrow" w:hAnsi="Arial Narrow"/>
        </w:rPr>
        <w:t>mo é agora, quando celebramos o 70º aniversário da f</w:t>
      </w:r>
      <w:r w:rsidRPr="00076F57">
        <w:rPr>
          <w:rFonts w:ascii="Arial Narrow" w:hAnsi="Arial Narrow"/>
        </w:rPr>
        <w:t>undação da UNESCO.</w:t>
      </w:r>
    </w:p>
    <w:sectPr w:rsidR="00670A1D" w:rsidRPr="00076F57" w:rsidSect="00DC380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FD1" w:rsidRDefault="00802FD1" w:rsidP="00076F57">
      <w:pPr>
        <w:spacing w:after="0" w:line="240" w:lineRule="auto"/>
      </w:pPr>
      <w:r>
        <w:separator/>
      </w:r>
    </w:p>
  </w:endnote>
  <w:endnote w:type="continuationSeparator" w:id="0">
    <w:p w:rsidR="00802FD1" w:rsidRDefault="00802FD1" w:rsidP="0007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57" w:rsidRDefault="00076F57" w:rsidP="00076F57">
    <w:pPr>
      <w:pStyle w:val="Rodap"/>
      <w:tabs>
        <w:tab w:val="clear" w:pos="4252"/>
        <w:tab w:val="clear" w:pos="8504"/>
        <w:tab w:val="center" w:pos="4678"/>
      </w:tabs>
      <w:jc w:val="center"/>
      <w:rPr>
        <w:sz w:val="14"/>
        <w:szCs w:val="14"/>
      </w:rPr>
    </w:pPr>
    <w:r>
      <w:rPr>
        <w:sz w:val="14"/>
        <w:szCs w:val="14"/>
      </w:rPr>
      <w:t>Ministério dos Negócios Estrangeiros – Comissão Nacional da UNESCO</w:t>
    </w:r>
  </w:p>
  <w:p w:rsidR="00076F57" w:rsidRPr="000756C7" w:rsidRDefault="00076F57" w:rsidP="00076F57">
    <w:pPr>
      <w:pStyle w:val="Rodap"/>
      <w:tabs>
        <w:tab w:val="clear" w:pos="4252"/>
        <w:tab w:val="clear" w:pos="8504"/>
        <w:tab w:val="center" w:pos="4678"/>
      </w:tabs>
      <w:jc w:val="center"/>
      <w:rPr>
        <w:sz w:val="14"/>
        <w:szCs w:val="14"/>
      </w:rPr>
    </w:pPr>
    <w:r w:rsidRPr="009462B6">
      <w:rPr>
        <w:sz w:val="14"/>
        <w:szCs w:val="14"/>
      </w:rPr>
      <w:t>Largo das Necessidades – 1350-215 Lisboa</w:t>
    </w:r>
    <w:r>
      <w:rPr>
        <w:sz w:val="14"/>
        <w:szCs w:val="14"/>
      </w:rPr>
      <w:t xml:space="preserve"> – Tel.</w:t>
    </w:r>
    <w:r w:rsidRPr="009462B6">
      <w:rPr>
        <w:sz w:val="14"/>
        <w:szCs w:val="14"/>
      </w:rPr>
      <w:t>: (351)</w:t>
    </w:r>
    <w:r>
      <w:rPr>
        <w:sz w:val="14"/>
        <w:szCs w:val="14"/>
      </w:rPr>
      <w:t xml:space="preserve"> 21 394 68 92 – </w:t>
    </w:r>
    <w:proofErr w:type="gramStart"/>
    <w:r>
      <w:rPr>
        <w:sz w:val="14"/>
        <w:szCs w:val="14"/>
      </w:rPr>
      <w:t>Fax</w:t>
    </w:r>
    <w:proofErr w:type="gramEnd"/>
    <w:r>
      <w:rPr>
        <w:sz w:val="14"/>
        <w:szCs w:val="14"/>
      </w:rPr>
      <w:t>: (351) 21</w:t>
    </w:r>
    <w:r w:rsidRPr="000756C7">
      <w:rPr>
        <w:rFonts w:cs="Tahoma"/>
        <w:b/>
        <w:sz w:val="14"/>
        <w:szCs w:val="14"/>
      </w:rPr>
      <w:t xml:space="preserve"> 394 69 60</w:t>
    </w:r>
    <w:r>
      <w:rPr>
        <w:rFonts w:cs="Tahoma"/>
        <w:b/>
        <w:sz w:val="14"/>
        <w:szCs w:val="14"/>
      </w:rPr>
      <w:t xml:space="preserve"> – </w:t>
    </w:r>
    <w:proofErr w:type="gramStart"/>
    <w:r>
      <w:rPr>
        <w:rFonts w:cs="Tahoma"/>
        <w:b/>
        <w:sz w:val="14"/>
        <w:szCs w:val="14"/>
      </w:rPr>
      <w:t>E-mail</w:t>
    </w:r>
    <w:proofErr w:type="gramEnd"/>
    <w:r>
      <w:rPr>
        <w:rFonts w:cs="Tahoma"/>
        <w:b/>
        <w:sz w:val="14"/>
        <w:szCs w:val="14"/>
      </w:rPr>
      <w:t>: cnu@mne.pt</w:t>
    </w:r>
  </w:p>
  <w:p w:rsidR="00076F57" w:rsidRDefault="00076F5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FD1" w:rsidRDefault="00802FD1" w:rsidP="00076F57">
      <w:pPr>
        <w:spacing w:after="0" w:line="240" w:lineRule="auto"/>
      </w:pPr>
      <w:r>
        <w:separator/>
      </w:r>
    </w:p>
  </w:footnote>
  <w:footnote w:type="continuationSeparator" w:id="0">
    <w:p w:rsidR="00802FD1" w:rsidRDefault="00802FD1" w:rsidP="00076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57" w:rsidRDefault="00076F57">
    <w:pPr>
      <w:pStyle w:val="Cabealho"/>
    </w:pPr>
    <w:r w:rsidRPr="00076F57">
      <w:rPr>
        <w:noProof/>
        <w:lang w:eastAsia="pt-PT"/>
      </w:rPr>
      <w:drawing>
        <wp:inline distT="0" distB="0" distL="0" distR="0">
          <wp:extent cx="2971800" cy="1019175"/>
          <wp:effectExtent l="19050" t="0" r="0" b="0"/>
          <wp:docPr id="3" name="Imagem 3" descr="logoCN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CN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F57"/>
    <w:rsid w:val="000026D7"/>
    <w:rsid w:val="0000346B"/>
    <w:rsid w:val="0000386F"/>
    <w:rsid w:val="00005793"/>
    <w:rsid w:val="000126B0"/>
    <w:rsid w:val="000127E3"/>
    <w:rsid w:val="00014B55"/>
    <w:rsid w:val="0001514F"/>
    <w:rsid w:val="000235B2"/>
    <w:rsid w:val="00030136"/>
    <w:rsid w:val="0003015B"/>
    <w:rsid w:val="0003026F"/>
    <w:rsid w:val="000345C4"/>
    <w:rsid w:val="00037864"/>
    <w:rsid w:val="00041ED1"/>
    <w:rsid w:val="000432A4"/>
    <w:rsid w:val="0004645A"/>
    <w:rsid w:val="00055EC8"/>
    <w:rsid w:val="000566FB"/>
    <w:rsid w:val="000602FF"/>
    <w:rsid w:val="000637A9"/>
    <w:rsid w:val="0007120B"/>
    <w:rsid w:val="000719B3"/>
    <w:rsid w:val="00074851"/>
    <w:rsid w:val="00076F57"/>
    <w:rsid w:val="00077241"/>
    <w:rsid w:val="00077F63"/>
    <w:rsid w:val="000801C8"/>
    <w:rsid w:val="0008190C"/>
    <w:rsid w:val="00084F84"/>
    <w:rsid w:val="00086AE5"/>
    <w:rsid w:val="00090CD9"/>
    <w:rsid w:val="00090D1A"/>
    <w:rsid w:val="00091439"/>
    <w:rsid w:val="0009293B"/>
    <w:rsid w:val="000A0E6D"/>
    <w:rsid w:val="000A1798"/>
    <w:rsid w:val="000A30AD"/>
    <w:rsid w:val="000A43BE"/>
    <w:rsid w:val="000A441E"/>
    <w:rsid w:val="000A482C"/>
    <w:rsid w:val="000A4D64"/>
    <w:rsid w:val="000A6194"/>
    <w:rsid w:val="000B0577"/>
    <w:rsid w:val="000B11B2"/>
    <w:rsid w:val="000B3D8A"/>
    <w:rsid w:val="000B3DEA"/>
    <w:rsid w:val="000B6B5C"/>
    <w:rsid w:val="000C1222"/>
    <w:rsid w:val="000C4061"/>
    <w:rsid w:val="000D08E0"/>
    <w:rsid w:val="000D218C"/>
    <w:rsid w:val="000D32D1"/>
    <w:rsid w:val="000D6EAA"/>
    <w:rsid w:val="000E09FF"/>
    <w:rsid w:val="000E167D"/>
    <w:rsid w:val="000E19C4"/>
    <w:rsid w:val="000E1C32"/>
    <w:rsid w:val="000E476D"/>
    <w:rsid w:val="000F0E9C"/>
    <w:rsid w:val="000F3771"/>
    <w:rsid w:val="000F7ACC"/>
    <w:rsid w:val="0010094E"/>
    <w:rsid w:val="00101AD6"/>
    <w:rsid w:val="00101CC4"/>
    <w:rsid w:val="001063AA"/>
    <w:rsid w:val="00106FA4"/>
    <w:rsid w:val="001102D7"/>
    <w:rsid w:val="00112139"/>
    <w:rsid w:val="00115B4B"/>
    <w:rsid w:val="001172EB"/>
    <w:rsid w:val="00117813"/>
    <w:rsid w:val="00117907"/>
    <w:rsid w:val="00123A05"/>
    <w:rsid w:val="00127949"/>
    <w:rsid w:val="00130511"/>
    <w:rsid w:val="001309C8"/>
    <w:rsid w:val="0013366C"/>
    <w:rsid w:val="00133895"/>
    <w:rsid w:val="00133B80"/>
    <w:rsid w:val="00135CCF"/>
    <w:rsid w:val="00136ACD"/>
    <w:rsid w:val="00137FA4"/>
    <w:rsid w:val="00142184"/>
    <w:rsid w:val="00143ECF"/>
    <w:rsid w:val="001445C8"/>
    <w:rsid w:val="0014577E"/>
    <w:rsid w:val="00145E19"/>
    <w:rsid w:val="00147656"/>
    <w:rsid w:val="00151C98"/>
    <w:rsid w:val="00151E07"/>
    <w:rsid w:val="00152A3D"/>
    <w:rsid w:val="001556D5"/>
    <w:rsid w:val="001567AF"/>
    <w:rsid w:val="00157C5F"/>
    <w:rsid w:val="00160769"/>
    <w:rsid w:val="00160CC9"/>
    <w:rsid w:val="00163A94"/>
    <w:rsid w:val="001670C1"/>
    <w:rsid w:val="0016721B"/>
    <w:rsid w:val="0017100C"/>
    <w:rsid w:val="00173703"/>
    <w:rsid w:val="001849FA"/>
    <w:rsid w:val="00187AAC"/>
    <w:rsid w:val="0019143F"/>
    <w:rsid w:val="001918C5"/>
    <w:rsid w:val="00191ACD"/>
    <w:rsid w:val="0019228B"/>
    <w:rsid w:val="0019251D"/>
    <w:rsid w:val="0019692D"/>
    <w:rsid w:val="001A0C28"/>
    <w:rsid w:val="001A53CB"/>
    <w:rsid w:val="001B09EE"/>
    <w:rsid w:val="001B0AF8"/>
    <w:rsid w:val="001B37AD"/>
    <w:rsid w:val="001B6966"/>
    <w:rsid w:val="001B78BC"/>
    <w:rsid w:val="001C38DF"/>
    <w:rsid w:val="001C42DA"/>
    <w:rsid w:val="001C7618"/>
    <w:rsid w:val="001C7E2F"/>
    <w:rsid w:val="001D6978"/>
    <w:rsid w:val="001E098F"/>
    <w:rsid w:val="001E4BAB"/>
    <w:rsid w:val="001E4C42"/>
    <w:rsid w:val="001E57B8"/>
    <w:rsid w:val="001E5867"/>
    <w:rsid w:val="001E60F0"/>
    <w:rsid w:val="00201346"/>
    <w:rsid w:val="002023FC"/>
    <w:rsid w:val="00211E12"/>
    <w:rsid w:val="00212247"/>
    <w:rsid w:val="00216242"/>
    <w:rsid w:val="0022143F"/>
    <w:rsid w:val="0022245F"/>
    <w:rsid w:val="00222B16"/>
    <w:rsid w:val="00224E32"/>
    <w:rsid w:val="00225799"/>
    <w:rsid w:val="00225DC2"/>
    <w:rsid w:val="0023150D"/>
    <w:rsid w:val="00232289"/>
    <w:rsid w:val="00232A09"/>
    <w:rsid w:val="00233DCF"/>
    <w:rsid w:val="00236BD7"/>
    <w:rsid w:val="002404AB"/>
    <w:rsid w:val="002431AE"/>
    <w:rsid w:val="00246451"/>
    <w:rsid w:val="00246A07"/>
    <w:rsid w:val="00246AED"/>
    <w:rsid w:val="00247035"/>
    <w:rsid w:val="0024771D"/>
    <w:rsid w:val="0025301C"/>
    <w:rsid w:val="0025314C"/>
    <w:rsid w:val="002539E4"/>
    <w:rsid w:val="00253EBC"/>
    <w:rsid w:val="00257CAA"/>
    <w:rsid w:val="00260C62"/>
    <w:rsid w:val="0026257F"/>
    <w:rsid w:val="00263C85"/>
    <w:rsid w:val="00263CC5"/>
    <w:rsid w:val="00264AC2"/>
    <w:rsid w:val="002659A0"/>
    <w:rsid w:val="00266043"/>
    <w:rsid w:val="002665C9"/>
    <w:rsid w:val="00266C7F"/>
    <w:rsid w:val="0027295D"/>
    <w:rsid w:val="00275E4C"/>
    <w:rsid w:val="00277542"/>
    <w:rsid w:val="00277945"/>
    <w:rsid w:val="00277B60"/>
    <w:rsid w:val="00277D18"/>
    <w:rsid w:val="00282635"/>
    <w:rsid w:val="00282D23"/>
    <w:rsid w:val="002841FA"/>
    <w:rsid w:val="00284A9A"/>
    <w:rsid w:val="00284DEA"/>
    <w:rsid w:val="002905F3"/>
    <w:rsid w:val="00292009"/>
    <w:rsid w:val="0029671C"/>
    <w:rsid w:val="002B1941"/>
    <w:rsid w:val="002B212F"/>
    <w:rsid w:val="002B2B02"/>
    <w:rsid w:val="002B4BF3"/>
    <w:rsid w:val="002B4F1F"/>
    <w:rsid w:val="002B7D3A"/>
    <w:rsid w:val="002C4E85"/>
    <w:rsid w:val="002D386C"/>
    <w:rsid w:val="002D4094"/>
    <w:rsid w:val="002D47B2"/>
    <w:rsid w:val="002D7230"/>
    <w:rsid w:val="002E09B8"/>
    <w:rsid w:val="002E2F33"/>
    <w:rsid w:val="002E6EAD"/>
    <w:rsid w:val="002E7408"/>
    <w:rsid w:val="002F0914"/>
    <w:rsid w:val="002F7CB3"/>
    <w:rsid w:val="00300F8C"/>
    <w:rsid w:val="003032BD"/>
    <w:rsid w:val="00305060"/>
    <w:rsid w:val="00312905"/>
    <w:rsid w:val="0032310F"/>
    <w:rsid w:val="0032569E"/>
    <w:rsid w:val="00327634"/>
    <w:rsid w:val="00331411"/>
    <w:rsid w:val="00335090"/>
    <w:rsid w:val="003410ED"/>
    <w:rsid w:val="00346D01"/>
    <w:rsid w:val="003564D5"/>
    <w:rsid w:val="00356E21"/>
    <w:rsid w:val="00357A3E"/>
    <w:rsid w:val="00357E2B"/>
    <w:rsid w:val="003622AA"/>
    <w:rsid w:val="00362C5B"/>
    <w:rsid w:val="00364D44"/>
    <w:rsid w:val="00364E73"/>
    <w:rsid w:val="00365638"/>
    <w:rsid w:val="0036572C"/>
    <w:rsid w:val="00366BD0"/>
    <w:rsid w:val="003676B4"/>
    <w:rsid w:val="00371F44"/>
    <w:rsid w:val="003735A2"/>
    <w:rsid w:val="003772F4"/>
    <w:rsid w:val="00380544"/>
    <w:rsid w:val="0038181E"/>
    <w:rsid w:val="00382028"/>
    <w:rsid w:val="0038422D"/>
    <w:rsid w:val="0038505A"/>
    <w:rsid w:val="003850B2"/>
    <w:rsid w:val="00385566"/>
    <w:rsid w:val="003870E0"/>
    <w:rsid w:val="00387C89"/>
    <w:rsid w:val="00391CD1"/>
    <w:rsid w:val="00393056"/>
    <w:rsid w:val="003932A1"/>
    <w:rsid w:val="0039567C"/>
    <w:rsid w:val="00395995"/>
    <w:rsid w:val="00395A69"/>
    <w:rsid w:val="00396158"/>
    <w:rsid w:val="00396A64"/>
    <w:rsid w:val="003A14BA"/>
    <w:rsid w:val="003A1538"/>
    <w:rsid w:val="003A2048"/>
    <w:rsid w:val="003A2220"/>
    <w:rsid w:val="003A3AA3"/>
    <w:rsid w:val="003A47BD"/>
    <w:rsid w:val="003A6F70"/>
    <w:rsid w:val="003B5F4E"/>
    <w:rsid w:val="003C0826"/>
    <w:rsid w:val="003C15E9"/>
    <w:rsid w:val="003C4BCD"/>
    <w:rsid w:val="003C7C19"/>
    <w:rsid w:val="003D2547"/>
    <w:rsid w:val="003D36B2"/>
    <w:rsid w:val="003D639F"/>
    <w:rsid w:val="003E2331"/>
    <w:rsid w:val="003E5283"/>
    <w:rsid w:val="003E62D0"/>
    <w:rsid w:val="003F028C"/>
    <w:rsid w:val="003F0449"/>
    <w:rsid w:val="003F1042"/>
    <w:rsid w:val="003F182B"/>
    <w:rsid w:val="003F3519"/>
    <w:rsid w:val="003F46F0"/>
    <w:rsid w:val="00401896"/>
    <w:rsid w:val="00405097"/>
    <w:rsid w:val="0041090F"/>
    <w:rsid w:val="0041292E"/>
    <w:rsid w:val="0041387E"/>
    <w:rsid w:val="00414FE9"/>
    <w:rsid w:val="0041698A"/>
    <w:rsid w:val="00416D83"/>
    <w:rsid w:val="00420A88"/>
    <w:rsid w:val="00421F76"/>
    <w:rsid w:val="00424BA3"/>
    <w:rsid w:val="00426019"/>
    <w:rsid w:val="004275C9"/>
    <w:rsid w:val="00433B0E"/>
    <w:rsid w:val="00436B45"/>
    <w:rsid w:val="00437ACB"/>
    <w:rsid w:val="004421E1"/>
    <w:rsid w:val="00442A98"/>
    <w:rsid w:val="00443E53"/>
    <w:rsid w:val="004463EA"/>
    <w:rsid w:val="004472A4"/>
    <w:rsid w:val="00451201"/>
    <w:rsid w:val="0045122B"/>
    <w:rsid w:val="00455AB6"/>
    <w:rsid w:val="004563BA"/>
    <w:rsid w:val="00460F80"/>
    <w:rsid w:val="00461845"/>
    <w:rsid w:val="00461D6C"/>
    <w:rsid w:val="00463147"/>
    <w:rsid w:val="00463A12"/>
    <w:rsid w:val="00463FF8"/>
    <w:rsid w:val="00464527"/>
    <w:rsid w:val="00465D03"/>
    <w:rsid w:val="0047095B"/>
    <w:rsid w:val="00471BD8"/>
    <w:rsid w:val="00471D38"/>
    <w:rsid w:val="00474578"/>
    <w:rsid w:val="00477841"/>
    <w:rsid w:val="004838F0"/>
    <w:rsid w:val="00484425"/>
    <w:rsid w:val="00485B77"/>
    <w:rsid w:val="00486663"/>
    <w:rsid w:val="004873A1"/>
    <w:rsid w:val="004915D1"/>
    <w:rsid w:val="00491A8D"/>
    <w:rsid w:val="004929E7"/>
    <w:rsid w:val="00495149"/>
    <w:rsid w:val="00496D85"/>
    <w:rsid w:val="00497F22"/>
    <w:rsid w:val="004A26C9"/>
    <w:rsid w:val="004A3AC9"/>
    <w:rsid w:val="004A4777"/>
    <w:rsid w:val="004A5495"/>
    <w:rsid w:val="004A5EEA"/>
    <w:rsid w:val="004A626D"/>
    <w:rsid w:val="004A725A"/>
    <w:rsid w:val="004B065D"/>
    <w:rsid w:val="004B0FF2"/>
    <w:rsid w:val="004B4C5D"/>
    <w:rsid w:val="004C4875"/>
    <w:rsid w:val="004C53E1"/>
    <w:rsid w:val="004C5D5B"/>
    <w:rsid w:val="004C7BC6"/>
    <w:rsid w:val="004D3AC6"/>
    <w:rsid w:val="004D46F1"/>
    <w:rsid w:val="004D7180"/>
    <w:rsid w:val="004D72EA"/>
    <w:rsid w:val="004E261A"/>
    <w:rsid w:val="004E3483"/>
    <w:rsid w:val="004F1088"/>
    <w:rsid w:val="004F3FA1"/>
    <w:rsid w:val="004F44FF"/>
    <w:rsid w:val="004F4D26"/>
    <w:rsid w:val="004F5558"/>
    <w:rsid w:val="005037C8"/>
    <w:rsid w:val="005044EE"/>
    <w:rsid w:val="00505B6B"/>
    <w:rsid w:val="0051064A"/>
    <w:rsid w:val="0051362F"/>
    <w:rsid w:val="00513C2F"/>
    <w:rsid w:val="0051494F"/>
    <w:rsid w:val="005171E4"/>
    <w:rsid w:val="00520296"/>
    <w:rsid w:val="00523F81"/>
    <w:rsid w:val="00524740"/>
    <w:rsid w:val="00526E32"/>
    <w:rsid w:val="00526E3E"/>
    <w:rsid w:val="00526E64"/>
    <w:rsid w:val="00530428"/>
    <w:rsid w:val="00534560"/>
    <w:rsid w:val="00534630"/>
    <w:rsid w:val="005349CD"/>
    <w:rsid w:val="00542D22"/>
    <w:rsid w:val="00542E8F"/>
    <w:rsid w:val="0054568F"/>
    <w:rsid w:val="00554939"/>
    <w:rsid w:val="00556364"/>
    <w:rsid w:val="00561B4F"/>
    <w:rsid w:val="005631ED"/>
    <w:rsid w:val="00564710"/>
    <w:rsid w:val="00566171"/>
    <w:rsid w:val="00567DF1"/>
    <w:rsid w:val="00570278"/>
    <w:rsid w:val="00571463"/>
    <w:rsid w:val="005720D3"/>
    <w:rsid w:val="00573D73"/>
    <w:rsid w:val="00576DEA"/>
    <w:rsid w:val="00586DB3"/>
    <w:rsid w:val="0059000E"/>
    <w:rsid w:val="00593D1B"/>
    <w:rsid w:val="005955A1"/>
    <w:rsid w:val="00595833"/>
    <w:rsid w:val="0059680D"/>
    <w:rsid w:val="005A1B06"/>
    <w:rsid w:val="005A225E"/>
    <w:rsid w:val="005A23D5"/>
    <w:rsid w:val="005A7AC4"/>
    <w:rsid w:val="005B002E"/>
    <w:rsid w:val="005B1348"/>
    <w:rsid w:val="005B1786"/>
    <w:rsid w:val="005B1C94"/>
    <w:rsid w:val="005C23B4"/>
    <w:rsid w:val="005C249A"/>
    <w:rsid w:val="005C7B40"/>
    <w:rsid w:val="005C7EB5"/>
    <w:rsid w:val="005D3B67"/>
    <w:rsid w:val="005D641C"/>
    <w:rsid w:val="005E12F8"/>
    <w:rsid w:val="005E5104"/>
    <w:rsid w:val="005E61E2"/>
    <w:rsid w:val="005E7574"/>
    <w:rsid w:val="005F2154"/>
    <w:rsid w:val="005F4BBB"/>
    <w:rsid w:val="005F54F6"/>
    <w:rsid w:val="005F5BF2"/>
    <w:rsid w:val="00601C6A"/>
    <w:rsid w:val="0060326D"/>
    <w:rsid w:val="00603EE9"/>
    <w:rsid w:val="00605A4F"/>
    <w:rsid w:val="00605E44"/>
    <w:rsid w:val="00611482"/>
    <w:rsid w:val="00611F25"/>
    <w:rsid w:val="006208CB"/>
    <w:rsid w:val="00622FEA"/>
    <w:rsid w:val="00626194"/>
    <w:rsid w:val="00631D16"/>
    <w:rsid w:val="00631FA7"/>
    <w:rsid w:val="00631FEC"/>
    <w:rsid w:val="006334BD"/>
    <w:rsid w:val="00640CA1"/>
    <w:rsid w:val="006417A3"/>
    <w:rsid w:val="00642809"/>
    <w:rsid w:val="00643D84"/>
    <w:rsid w:val="00644AEB"/>
    <w:rsid w:val="0064649F"/>
    <w:rsid w:val="006470A0"/>
    <w:rsid w:val="00647E03"/>
    <w:rsid w:val="00651358"/>
    <w:rsid w:val="00652935"/>
    <w:rsid w:val="006534AC"/>
    <w:rsid w:val="00653EA1"/>
    <w:rsid w:val="006563EE"/>
    <w:rsid w:val="006610C0"/>
    <w:rsid w:val="00661365"/>
    <w:rsid w:val="00661CEC"/>
    <w:rsid w:val="00662436"/>
    <w:rsid w:val="006629D0"/>
    <w:rsid w:val="00663E32"/>
    <w:rsid w:val="0066481E"/>
    <w:rsid w:val="006659FF"/>
    <w:rsid w:val="0066623E"/>
    <w:rsid w:val="00670A1D"/>
    <w:rsid w:val="0067326E"/>
    <w:rsid w:val="00675381"/>
    <w:rsid w:val="0068022C"/>
    <w:rsid w:val="00684CB0"/>
    <w:rsid w:val="0068526A"/>
    <w:rsid w:val="00687C10"/>
    <w:rsid w:val="0069265E"/>
    <w:rsid w:val="006927C9"/>
    <w:rsid w:val="00692EF1"/>
    <w:rsid w:val="006938B4"/>
    <w:rsid w:val="0069609F"/>
    <w:rsid w:val="00696E0E"/>
    <w:rsid w:val="006A029D"/>
    <w:rsid w:val="006A487B"/>
    <w:rsid w:val="006A56F1"/>
    <w:rsid w:val="006A5927"/>
    <w:rsid w:val="006A6143"/>
    <w:rsid w:val="006A7A55"/>
    <w:rsid w:val="006A7E77"/>
    <w:rsid w:val="006B0124"/>
    <w:rsid w:val="006B0E26"/>
    <w:rsid w:val="006B44AA"/>
    <w:rsid w:val="006B44E7"/>
    <w:rsid w:val="006B77F2"/>
    <w:rsid w:val="006C047B"/>
    <w:rsid w:val="006C1A1D"/>
    <w:rsid w:val="006C2DAA"/>
    <w:rsid w:val="006C37D1"/>
    <w:rsid w:val="006C4487"/>
    <w:rsid w:val="006C74E2"/>
    <w:rsid w:val="006C7C90"/>
    <w:rsid w:val="006D3D8E"/>
    <w:rsid w:val="006D4EF5"/>
    <w:rsid w:val="006E18DA"/>
    <w:rsid w:val="006E2BB7"/>
    <w:rsid w:val="006E5847"/>
    <w:rsid w:val="006E7637"/>
    <w:rsid w:val="006F137E"/>
    <w:rsid w:val="006F15AD"/>
    <w:rsid w:val="006F4AB2"/>
    <w:rsid w:val="006F624C"/>
    <w:rsid w:val="007011DB"/>
    <w:rsid w:val="00704536"/>
    <w:rsid w:val="00705B9F"/>
    <w:rsid w:val="00706DE4"/>
    <w:rsid w:val="00712E81"/>
    <w:rsid w:val="00713EE1"/>
    <w:rsid w:val="0071713F"/>
    <w:rsid w:val="0072045D"/>
    <w:rsid w:val="0072058D"/>
    <w:rsid w:val="0072214B"/>
    <w:rsid w:val="00724F60"/>
    <w:rsid w:val="00725042"/>
    <w:rsid w:val="00726334"/>
    <w:rsid w:val="0073018A"/>
    <w:rsid w:val="00735B38"/>
    <w:rsid w:val="0073734D"/>
    <w:rsid w:val="007408D1"/>
    <w:rsid w:val="00740B97"/>
    <w:rsid w:val="007438F2"/>
    <w:rsid w:val="00743D64"/>
    <w:rsid w:val="0074400E"/>
    <w:rsid w:val="00745C31"/>
    <w:rsid w:val="00750702"/>
    <w:rsid w:val="00751E53"/>
    <w:rsid w:val="007556A6"/>
    <w:rsid w:val="0075694C"/>
    <w:rsid w:val="00757C9E"/>
    <w:rsid w:val="00760B3B"/>
    <w:rsid w:val="0076127C"/>
    <w:rsid w:val="00761548"/>
    <w:rsid w:val="0076321E"/>
    <w:rsid w:val="00765F22"/>
    <w:rsid w:val="007664A8"/>
    <w:rsid w:val="007674A7"/>
    <w:rsid w:val="00771F6C"/>
    <w:rsid w:val="00774451"/>
    <w:rsid w:val="007801BD"/>
    <w:rsid w:val="0078070C"/>
    <w:rsid w:val="00780AAA"/>
    <w:rsid w:val="0078304E"/>
    <w:rsid w:val="0078465E"/>
    <w:rsid w:val="00787F6A"/>
    <w:rsid w:val="00791B5D"/>
    <w:rsid w:val="00792FE6"/>
    <w:rsid w:val="007934C0"/>
    <w:rsid w:val="00794DD7"/>
    <w:rsid w:val="00794DEA"/>
    <w:rsid w:val="00795020"/>
    <w:rsid w:val="007978F7"/>
    <w:rsid w:val="007A178D"/>
    <w:rsid w:val="007A4875"/>
    <w:rsid w:val="007A4B99"/>
    <w:rsid w:val="007A61B7"/>
    <w:rsid w:val="007A671F"/>
    <w:rsid w:val="007B3BF9"/>
    <w:rsid w:val="007B4A4D"/>
    <w:rsid w:val="007B58F4"/>
    <w:rsid w:val="007B61CB"/>
    <w:rsid w:val="007B6BAA"/>
    <w:rsid w:val="007C0A8F"/>
    <w:rsid w:val="007D14D9"/>
    <w:rsid w:val="007D25AD"/>
    <w:rsid w:val="007D3601"/>
    <w:rsid w:val="007D40AF"/>
    <w:rsid w:val="007D501E"/>
    <w:rsid w:val="007D76BF"/>
    <w:rsid w:val="007D7ED8"/>
    <w:rsid w:val="007E024D"/>
    <w:rsid w:val="007E0910"/>
    <w:rsid w:val="007E26FA"/>
    <w:rsid w:val="007F0990"/>
    <w:rsid w:val="007F1A5B"/>
    <w:rsid w:val="007F3244"/>
    <w:rsid w:val="007F564F"/>
    <w:rsid w:val="007F6F1F"/>
    <w:rsid w:val="007F759A"/>
    <w:rsid w:val="00801403"/>
    <w:rsid w:val="00802FD1"/>
    <w:rsid w:val="00803BF7"/>
    <w:rsid w:val="00804A35"/>
    <w:rsid w:val="00804CD1"/>
    <w:rsid w:val="00805513"/>
    <w:rsid w:val="008064DB"/>
    <w:rsid w:val="00806942"/>
    <w:rsid w:val="0080775A"/>
    <w:rsid w:val="008146AE"/>
    <w:rsid w:val="008153DE"/>
    <w:rsid w:val="00815DD6"/>
    <w:rsid w:val="0082359F"/>
    <w:rsid w:val="008264FC"/>
    <w:rsid w:val="00826763"/>
    <w:rsid w:val="00826A8E"/>
    <w:rsid w:val="008427F8"/>
    <w:rsid w:val="00845EB4"/>
    <w:rsid w:val="008473A6"/>
    <w:rsid w:val="00847971"/>
    <w:rsid w:val="008543CD"/>
    <w:rsid w:val="008564CA"/>
    <w:rsid w:val="008621EA"/>
    <w:rsid w:val="00864A8B"/>
    <w:rsid w:val="00865C2D"/>
    <w:rsid w:val="008669B3"/>
    <w:rsid w:val="00867E3F"/>
    <w:rsid w:val="008734F5"/>
    <w:rsid w:val="008764E0"/>
    <w:rsid w:val="00883B59"/>
    <w:rsid w:val="00884A40"/>
    <w:rsid w:val="00885320"/>
    <w:rsid w:val="008936D6"/>
    <w:rsid w:val="00894350"/>
    <w:rsid w:val="008A0156"/>
    <w:rsid w:val="008A0D73"/>
    <w:rsid w:val="008A446B"/>
    <w:rsid w:val="008A4F66"/>
    <w:rsid w:val="008B16B9"/>
    <w:rsid w:val="008B1CBE"/>
    <w:rsid w:val="008B201E"/>
    <w:rsid w:val="008B20DD"/>
    <w:rsid w:val="008B3275"/>
    <w:rsid w:val="008B4099"/>
    <w:rsid w:val="008B50E7"/>
    <w:rsid w:val="008B5868"/>
    <w:rsid w:val="008B5DA5"/>
    <w:rsid w:val="008B73B0"/>
    <w:rsid w:val="008B7F6E"/>
    <w:rsid w:val="008C1ED9"/>
    <w:rsid w:val="008C26C6"/>
    <w:rsid w:val="008C6D86"/>
    <w:rsid w:val="008C7527"/>
    <w:rsid w:val="008D5C3B"/>
    <w:rsid w:val="008E009F"/>
    <w:rsid w:val="008E0A89"/>
    <w:rsid w:val="008E3DA2"/>
    <w:rsid w:val="008E4423"/>
    <w:rsid w:val="008E5477"/>
    <w:rsid w:val="008E7564"/>
    <w:rsid w:val="008F35A4"/>
    <w:rsid w:val="008F4936"/>
    <w:rsid w:val="008F4F65"/>
    <w:rsid w:val="008F6024"/>
    <w:rsid w:val="008F7543"/>
    <w:rsid w:val="0090012A"/>
    <w:rsid w:val="009004B7"/>
    <w:rsid w:val="00901B4F"/>
    <w:rsid w:val="00905547"/>
    <w:rsid w:val="00905E48"/>
    <w:rsid w:val="0090655F"/>
    <w:rsid w:val="00906D00"/>
    <w:rsid w:val="00907820"/>
    <w:rsid w:val="00912464"/>
    <w:rsid w:val="0091473C"/>
    <w:rsid w:val="0091707A"/>
    <w:rsid w:val="009200DB"/>
    <w:rsid w:val="00926E67"/>
    <w:rsid w:val="00926F20"/>
    <w:rsid w:val="00931306"/>
    <w:rsid w:val="009316E9"/>
    <w:rsid w:val="009340CD"/>
    <w:rsid w:val="0094087C"/>
    <w:rsid w:val="009431D3"/>
    <w:rsid w:val="009434F2"/>
    <w:rsid w:val="00946B6E"/>
    <w:rsid w:val="009550CA"/>
    <w:rsid w:val="00956E8B"/>
    <w:rsid w:val="00960C02"/>
    <w:rsid w:val="00961BF4"/>
    <w:rsid w:val="009635A9"/>
    <w:rsid w:val="009636BE"/>
    <w:rsid w:val="00965315"/>
    <w:rsid w:val="00966FEC"/>
    <w:rsid w:val="009673B2"/>
    <w:rsid w:val="0097165B"/>
    <w:rsid w:val="00975AE0"/>
    <w:rsid w:val="0098376F"/>
    <w:rsid w:val="009840A8"/>
    <w:rsid w:val="00985548"/>
    <w:rsid w:val="00991B03"/>
    <w:rsid w:val="00992830"/>
    <w:rsid w:val="009961D1"/>
    <w:rsid w:val="00997438"/>
    <w:rsid w:val="009A07EC"/>
    <w:rsid w:val="009A6B28"/>
    <w:rsid w:val="009A70D2"/>
    <w:rsid w:val="009B1697"/>
    <w:rsid w:val="009B59B3"/>
    <w:rsid w:val="009B7730"/>
    <w:rsid w:val="009C0A5A"/>
    <w:rsid w:val="009C0C06"/>
    <w:rsid w:val="009C429D"/>
    <w:rsid w:val="009C5685"/>
    <w:rsid w:val="009C68EE"/>
    <w:rsid w:val="009D1C4E"/>
    <w:rsid w:val="009D2338"/>
    <w:rsid w:val="009D2715"/>
    <w:rsid w:val="009E2CFA"/>
    <w:rsid w:val="009E713A"/>
    <w:rsid w:val="009E7D9A"/>
    <w:rsid w:val="009F151E"/>
    <w:rsid w:val="009F274E"/>
    <w:rsid w:val="009F31FC"/>
    <w:rsid w:val="009F3821"/>
    <w:rsid w:val="009F433F"/>
    <w:rsid w:val="009F73C4"/>
    <w:rsid w:val="00A00219"/>
    <w:rsid w:val="00A00E17"/>
    <w:rsid w:val="00A01769"/>
    <w:rsid w:val="00A01D68"/>
    <w:rsid w:val="00A05011"/>
    <w:rsid w:val="00A06F0C"/>
    <w:rsid w:val="00A13019"/>
    <w:rsid w:val="00A154C1"/>
    <w:rsid w:val="00A20433"/>
    <w:rsid w:val="00A24467"/>
    <w:rsid w:val="00A257E4"/>
    <w:rsid w:val="00A25841"/>
    <w:rsid w:val="00A27763"/>
    <w:rsid w:val="00A27E2B"/>
    <w:rsid w:val="00A3115B"/>
    <w:rsid w:val="00A31DCE"/>
    <w:rsid w:val="00A44A54"/>
    <w:rsid w:val="00A51521"/>
    <w:rsid w:val="00A5340D"/>
    <w:rsid w:val="00A5648E"/>
    <w:rsid w:val="00A57729"/>
    <w:rsid w:val="00A62031"/>
    <w:rsid w:val="00A6553A"/>
    <w:rsid w:val="00A67962"/>
    <w:rsid w:val="00A7103F"/>
    <w:rsid w:val="00A74193"/>
    <w:rsid w:val="00A8061F"/>
    <w:rsid w:val="00A84F0D"/>
    <w:rsid w:val="00A85910"/>
    <w:rsid w:val="00A8682C"/>
    <w:rsid w:val="00A87BE7"/>
    <w:rsid w:val="00A907FF"/>
    <w:rsid w:val="00A9166C"/>
    <w:rsid w:val="00A94072"/>
    <w:rsid w:val="00A94E7B"/>
    <w:rsid w:val="00AA0810"/>
    <w:rsid w:val="00AA21F5"/>
    <w:rsid w:val="00AA486B"/>
    <w:rsid w:val="00AA5D5A"/>
    <w:rsid w:val="00AA7659"/>
    <w:rsid w:val="00AB0406"/>
    <w:rsid w:val="00AB1E20"/>
    <w:rsid w:val="00AB3132"/>
    <w:rsid w:val="00AB3C94"/>
    <w:rsid w:val="00AB602F"/>
    <w:rsid w:val="00AC46AD"/>
    <w:rsid w:val="00AC75A9"/>
    <w:rsid w:val="00AD2A2D"/>
    <w:rsid w:val="00AD578A"/>
    <w:rsid w:val="00AD7AE1"/>
    <w:rsid w:val="00AD7EE6"/>
    <w:rsid w:val="00AE057E"/>
    <w:rsid w:val="00AF518E"/>
    <w:rsid w:val="00AF536D"/>
    <w:rsid w:val="00AF57DC"/>
    <w:rsid w:val="00AF6540"/>
    <w:rsid w:val="00B003AA"/>
    <w:rsid w:val="00B03E70"/>
    <w:rsid w:val="00B04232"/>
    <w:rsid w:val="00B048FE"/>
    <w:rsid w:val="00B14075"/>
    <w:rsid w:val="00B14B7A"/>
    <w:rsid w:val="00B15884"/>
    <w:rsid w:val="00B168FB"/>
    <w:rsid w:val="00B23AC9"/>
    <w:rsid w:val="00B23EF1"/>
    <w:rsid w:val="00B27443"/>
    <w:rsid w:val="00B3180F"/>
    <w:rsid w:val="00B3437F"/>
    <w:rsid w:val="00B343E5"/>
    <w:rsid w:val="00B41F22"/>
    <w:rsid w:val="00B451BF"/>
    <w:rsid w:val="00B459C0"/>
    <w:rsid w:val="00B47D9D"/>
    <w:rsid w:val="00B52832"/>
    <w:rsid w:val="00B53FC9"/>
    <w:rsid w:val="00B54502"/>
    <w:rsid w:val="00B5714B"/>
    <w:rsid w:val="00B62401"/>
    <w:rsid w:val="00B65591"/>
    <w:rsid w:val="00B65997"/>
    <w:rsid w:val="00B65F5C"/>
    <w:rsid w:val="00B66EB5"/>
    <w:rsid w:val="00B74305"/>
    <w:rsid w:val="00B75346"/>
    <w:rsid w:val="00B75962"/>
    <w:rsid w:val="00B75C26"/>
    <w:rsid w:val="00B76F9C"/>
    <w:rsid w:val="00B77D83"/>
    <w:rsid w:val="00B80614"/>
    <w:rsid w:val="00B80C3A"/>
    <w:rsid w:val="00B83501"/>
    <w:rsid w:val="00B85CE8"/>
    <w:rsid w:val="00B92B17"/>
    <w:rsid w:val="00B94086"/>
    <w:rsid w:val="00B94167"/>
    <w:rsid w:val="00B94E8B"/>
    <w:rsid w:val="00B96F02"/>
    <w:rsid w:val="00B96FCB"/>
    <w:rsid w:val="00B97CFE"/>
    <w:rsid w:val="00BA0B9A"/>
    <w:rsid w:val="00BA3607"/>
    <w:rsid w:val="00BA4E48"/>
    <w:rsid w:val="00BA51DC"/>
    <w:rsid w:val="00BB0C0D"/>
    <w:rsid w:val="00BB4093"/>
    <w:rsid w:val="00BB4282"/>
    <w:rsid w:val="00BC1CB6"/>
    <w:rsid w:val="00BC3B91"/>
    <w:rsid w:val="00BC42F7"/>
    <w:rsid w:val="00BC6ED0"/>
    <w:rsid w:val="00BD0C91"/>
    <w:rsid w:val="00BD4037"/>
    <w:rsid w:val="00BD45B0"/>
    <w:rsid w:val="00BD5D36"/>
    <w:rsid w:val="00BD6178"/>
    <w:rsid w:val="00BD646C"/>
    <w:rsid w:val="00BF02D6"/>
    <w:rsid w:val="00BF20B1"/>
    <w:rsid w:val="00BF20D9"/>
    <w:rsid w:val="00BF73B1"/>
    <w:rsid w:val="00BF79A1"/>
    <w:rsid w:val="00C0341E"/>
    <w:rsid w:val="00C038B3"/>
    <w:rsid w:val="00C044BC"/>
    <w:rsid w:val="00C050C4"/>
    <w:rsid w:val="00C0512E"/>
    <w:rsid w:val="00C058A4"/>
    <w:rsid w:val="00C06AE1"/>
    <w:rsid w:val="00C06CE8"/>
    <w:rsid w:val="00C06F3A"/>
    <w:rsid w:val="00C0743C"/>
    <w:rsid w:val="00C202AD"/>
    <w:rsid w:val="00C2241A"/>
    <w:rsid w:val="00C23268"/>
    <w:rsid w:val="00C2557B"/>
    <w:rsid w:val="00C26CC2"/>
    <w:rsid w:val="00C30714"/>
    <w:rsid w:val="00C3465A"/>
    <w:rsid w:val="00C34E29"/>
    <w:rsid w:val="00C367E7"/>
    <w:rsid w:val="00C414F4"/>
    <w:rsid w:val="00C4244F"/>
    <w:rsid w:val="00C450C9"/>
    <w:rsid w:val="00C5419A"/>
    <w:rsid w:val="00C57DD2"/>
    <w:rsid w:val="00C603EF"/>
    <w:rsid w:val="00C61895"/>
    <w:rsid w:val="00C61A05"/>
    <w:rsid w:val="00C6388B"/>
    <w:rsid w:val="00C6423B"/>
    <w:rsid w:val="00C666A7"/>
    <w:rsid w:val="00C7029C"/>
    <w:rsid w:val="00C70A9D"/>
    <w:rsid w:val="00C71538"/>
    <w:rsid w:val="00C71C41"/>
    <w:rsid w:val="00C75DB1"/>
    <w:rsid w:val="00C779D2"/>
    <w:rsid w:val="00C80110"/>
    <w:rsid w:val="00C82FB3"/>
    <w:rsid w:val="00C83CDA"/>
    <w:rsid w:val="00C8549E"/>
    <w:rsid w:val="00C85ED8"/>
    <w:rsid w:val="00C90BFE"/>
    <w:rsid w:val="00C958E3"/>
    <w:rsid w:val="00C959A0"/>
    <w:rsid w:val="00CA177B"/>
    <w:rsid w:val="00CA21AD"/>
    <w:rsid w:val="00CA3169"/>
    <w:rsid w:val="00CA5549"/>
    <w:rsid w:val="00CA73C4"/>
    <w:rsid w:val="00CB0017"/>
    <w:rsid w:val="00CB0C52"/>
    <w:rsid w:val="00CB3D27"/>
    <w:rsid w:val="00CB4351"/>
    <w:rsid w:val="00CB5179"/>
    <w:rsid w:val="00CC2BA1"/>
    <w:rsid w:val="00CC3540"/>
    <w:rsid w:val="00CC3C5B"/>
    <w:rsid w:val="00CC4CF0"/>
    <w:rsid w:val="00CC74F7"/>
    <w:rsid w:val="00CC76EC"/>
    <w:rsid w:val="00CD6047"/>
    <w:rsid w:val="00CD66F9"/>
    <w:rsid w:val="00CE068F"/>
    <w:rsid w:val="00CE2A2B"/>
    <w:rsid w:val="00CE584B"/>
    <w:rsid w:val="00CE783F"/>
    <w:rsid w:val="00CF2235"/>
    <w:rsid w:val="00CF28FF"/>
    <w:rsid w:val="00CF3863"/>
    <w:rsid w:val="00CF498F"/>
    <w:rsid w:val="00D00595"/>
    <w:rsid w:val="00D01492"/>
    <w:rsid w:val="00D03048"/>
    <w:rsid w:val="00D1005E"/>
    <w:rsid w:val="00D1413F"/>
    <w:rsid w:val="00D157CC"/>
    <w:rsid w:val="00D218AB"/>
    <w:rsid w:val="00D25BCF"/>
    <w:rsid w:val="00D25D88"/>
    <w:rsid w:val="00D272B8"/>
    <w:rsid w:val="00D27AC8"/>
    <w:rsid w:val="00D3685F"/>
    <w:rsid w:val="00D45AD3"/>
    <w:rsid w:val="00D46719"/>
    <w:rsid w:val="00D47F13"/>
    <w:rsid w:val="00D50745"/>
    <w:rsid w:val="00D50F99"/>
    <w:rsid w:val="00D51406"/>
    <w:rsid w:val="00D53235"/>
    <w:rsid w:val="00D53582"/>
    <w:rsid w:val="00D53EF2"/>
    <w:rsid w:val="00D55F54"/>
    <w:rsid w:val="00D630C1"/>
    <w:rsid w:val="00D65873"/>
    <w:rsid w:val="00D66E93"/>
    <w:rsid w:val="00D67D87"/>
    <w:rsid w:val="00D72A67"/>
    <w:rsid w:val="00D76535"/>
    <w:rsid w:val="00D76E58"/>
    <w:rsid w:val="00D816A8"/>
    <w:rsid w:val="00D81EBB"/>
    <w:rsid w:val="00D823AC"/>
    <w:rsid w:val="00D84DD4"/>
    <w:rsid w:val="00D85126"/>
    <w:rsid w:val="00D86FF2"/>
    <w:rsid w:val="00D87F15"/>
    <w:rsid w:val="00D914B4"/>
    <w:rsid w:val="00D96732"/>
    <w:rsid w:val="00D96778"/>
    <w:rsid w:val="00D96F1B"/>
    <w:rsid w:val="00DA01EB"/>
    <w:rsid w:val="00DA3D33"/>
    <w:rsid w:val="00DA72A6"/>
    <w:rsid w:val="00DB1D8C"/>
    <w:rsid w:val="00DB3A61"/>
    <w:rsid w:val="00DB502E"/>
    <w:rsid w:val="00DB54D6"/>
    <w:rsid w:val="00DB68BE"/>
    <w:rsid w:val="00DB6C7A"/>
    <w:rsid w:val="00DB7C58"/>
    <w:rsid w:val="00DC0DDA"/>
    <w:rsid w:val="00DC380C"/>
    <w:rsid w:val="00DD0628"/>
    <w:rsid w:val="00DD696A"/>
    <w:rsid w:val="00DE5315"/>
    <w:rsid w:val="00DF119B"/>
    <w:rsid w:val="00DF1402"/>
    <w:rsid w:val="00DF1CDD"/>
    <w:rsid w:val="00DF22D9"/>
    <w:rsid w:val="00DF2666"/>
    <w:rsid w:val="00DF2676"/>
    <w:rsid w:val="00DF7D27"/>
    <w:rsid w:val="00E002AA"/>
    <w:rsid w:val="00E006E3"/>
    <w:rsid w:val="00E016D7"/>
    <w:rsid w:val="00E03116"/>
    <w:rsid w:val="00E044C2"/>
    <w:rsid w:val="00E06219"/>
    <w:rsid w:val="00E06EB7"/>
    <w:rsid w:val="00E13E18"/>
    <w:rsid w:val="00E141AB"/>
    <w:rsid w:val="00E165E0"/>
    <w:rsid w:val="00E23289"/>
    <w:rsid w:val="00E23B3A"/>
    <w:rsid w:val="00E32E4F"/>
    <w:rsid w:val="00E342E3"/>
    <w:rsid w:val="00E34DED"/>
    <w:rsid w:val="00E35358"/>
    <w:rsid w:val="00E35E93"/>
    <w:rsid w:val="00E36228"/>
    <w:rsid w:val="00E36F51"/>
    <w:rsid w:val="00E40AF2"/>
    <w:rsid w:val="00E40B1D"/>
    <w:rsid w:val="00E40DBC"/>
    <w:rsid w:val="00E42601"/>
    <w:rsid w:val="00E445D0"/>
    <w:rsid w:val="00E447A6"/>
    <w:rsid w:val="00E448FA"/>
    <w:rsid w:val="00E5098A"/>
    <w:rsid w:val="00E50AAF"/>
    <w:rsid w:val="00E52E49"/>
    <w:rsid w:val="00E543B4"/>
    <w:rsid w:val="00E54732"/>
    <w:rsid w:val="00E57638"/>
    <w:rsid w:val="00E57DBA"/>
    <w:rsid w:val="00E665CA"/>
    <w:rsid w:val="00E66804"/>
    <w:rsid w:val="00E7033B"/>
    <w:rsid w:val="00E72C9B"/>
    <w:rsid w:val="00E72FD2"/>
    <w:rsid w:val="00E73062"/>
    <w:rsid w:val="00E736B5"/>
    <w:rsid w:val="00E74215"/>
    <w:rsid w:val="00E74DDD"/>
    <w:rsid w:val="00E75275"/>
    <w:rsid w:val="00E769ED"/>
    <w:rsid w:val="00E76B4D"/>
    <w:rsid w:val="00E86A0D"/>
    <w:rsid w:val="00E9395F"/>
    <w:rsid w:val="00EA1735"/>
    <w:rsid w:val="00EA346B"/>
    <w:rsid w:val="00EA3F46"/>
    <w:rsid w:val="00EA53B8"/>
    <w:rsid w:val="00EB282A"/>
    <w:rsid w:val="00EB4FAC"/>
    <w:rsid w:val="00EB6E2C"/>
    <w:rsid w:val="00EB7C8B"/>
    <w:rsid w:val="00EC058D"/>
    <w:rsid w:val="00EC1F7C"/>
    <w:rsid w:val="00EC26B4"/>
    <w:rsid w:val="00EC3B64"/>
    <w:rsid w:val="00EC4F29"/>
    <w:rsid w:val="00EC5DED"/>
    <w:rsid w:val="00EC6C95"/>
    <w:rsid w:val="00EC79C8"/>
    <w:rsid w:val="00ED23F9"/>
    <w:rsid w:val="00EE32C0"/>
    <w:rsid w:val="00EF2378"/>
    <w:rsid w:val="00EF2F6A"/>
    <w:rsid w:val="00EF4E71"/>
    <w:rsid w:val="00EF7BFB"/>
    <w:rsid w:val="00EF7F7D"/>
    <w:rsid w:val="00F057FD"/>
    <w:rsid w:val="00F118DF"/>
    <w:rsid w:val="00F12461"/>
    <w:rsid w:val="00F1271E"/>
    <w:rsid w:val="00F12D2D"/>
    <w:rsid w:val="00F1357A"/>
    <w:rsid w:val="00F14867"/>
    <w:rsid w:val="00F24BAC"/>
    <w:rsid w:val="00F31F54"/>
    <w:rsid w:val="00F3288B"/>
    <w:rsid w:val="00F33478"/>
    <w:rsid w:val="00F336D9"/>
    <w:rsid w:val="00F34570"/>
    <w:rsid w:val="00F36932"/>
    <w:rsid w:val="00F36984"/>
    <w:rsid w:val="00F36A2C"/>
    <w:rsid w:val="00F40ADB"/>
    <w:rsid w:val="00F40C59"/>
    <w:rsid w:val="00F435AA"/>
    <w:rsid w:val="00F46EA9"/>
    <w:rsid w:val="00F47B08"/>
    <w:rsid w:val="00F50364"/>
    <w:rsid w:val="00F5104B"/>
    <w:rsid w:val="00F55A7A"/>
    <w:rsid w:val="00F57079"/>
    <w:rsid w:val="00F62896"/>
    <w:rsid w:val="00F76F54"/>
    <w:rsid w:val="00F778DC"/>
    <w:rsid w:val="00F83816"/>
    <w:rsid w:val="00F859A7"/>
    <w:rsid w:val="00F85DBC"/>
    <w:rsid w:val="00F86A04"/>
    <w:rsid w:val="00F86AEA"/>
    <w:rsid w:val="00F87E71"/>
    <w:rsid w:val="00F94A9D"/>
    <w:rsid w:val="00F979A9"/>
    <w:rsid w:val="00FA12B6"/>
    <w:rsid w:val="00FA1D1B"/>
    <w:rsid w:val="00FA3DD7"/>
    <w:rsid w:val="00FA6014"/>
    <w:rsid w:val="00FB02B8"/>
    <w:rsid w:val="00FB3313"/>
    <w:rsid w:val="00FB6072"/>
    <w:rsid w:val="00FB7395"/>
    <w:rsid w:val="00FC03CF"/>
    <w:rsid w:val="00FC32D3"/>
    <w:rsid w:val="00FC403E"/>
    <w:rsid w:val="00FC4253"/>
    <w:rsid w:val="00FC6EE7"/>
    <w:rsid w:val="00FC6F68"/>
    <w:rsid w:val="00FD1F3D"/>
    <w:rsid w:val="00FD463E"/>
    <w:rsid w:val="00FD5B49"/>
    <w:rsid w:val="00FD626B"/>
    <w:rsid w:val="00FD78AF"/>
    <w:rsid w:val="00FE494F"/>
    <w:rsid w:val="00FE7733"/>
    <w:rsid w:val="00FF5F27"/>
    <w:rsid w:val="00FF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0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076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076F57"/>
  </w:style>
  <w:style w:type="paragraph" w:styleId="Rodap">
    <w:name w:val="footer"/>
    <w:basedOn w:val="Normal"/>
    <w:link w:val="RodapCarcter"/>
    <w:uiPriority w:val="99"/>
    <w:semiHidden/>
    <w:unhideWhenUsed/>
    <w:rsid w:val="00076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076F57"/>
  </w:style>
  <w:style w:type="paragraph" w:styleId="Textodebalo">
    <w:name w:val="Balloon Text"/>
    <w:basedOn w:val="Normal"/>
    <w:link w:val="TextodebaloCarcter"/>
    <w:uiPriority w:val="99"/>
    <w:semiHidden/>
    <w:unhideWhenUsed/>
    <w:rsid w:val="0007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76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MNE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fatima.claudino</dc:creator>
  <cp:lastModifiedBy>fatima.claudino</cp:lastModifiedBy>
  <cp:revision>2</cp:revision>
  <cp:lastPrinted>2015-11-23T14:43:00Z</cp:lastPrinted>
  <dcterms:created xsi:type="dcterms:W3CDTF">2015-11-25T11:40:00Z</dcterms:created>
  <dcterms:modified xsi:type="dcterms:W3CDTF">2015-11-25T11:40:00Z</dcterms:modified>
</cp:coreProperties>
</file>